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6A" w:rsidRPr="0057366A" w:rsidRDefault="0057366A" w:rsidP="0057366A">
      <w:pPr>
        <w:jc w:val="right"/>
        <w:rPr>
          <w:rFonts w:cs="Arial"/>
          <w:b/>
          <w:sz w:val="24"/>
        </w:rPr>
      </w:pPr>
      <w:bookmarkStart w:id="0" w:name="_GoBack"/>
      <w:bookmarkEnd w:id="0"/>
      <w:r w:rsidRPr="0057366A">
        <w:rPr>
          <w:rFonts w:cs="Arial"/>
          <w:b/>
          <w:sz w:val="24"/>
        </w:rPr>
        <w:t xml:space="preserve">Проект </w:t>
      </w:r>
    </w:p>
    <w:p w:rsidR="00CB2B4A" w:rsidRPr="008511D8" w:rsidRDefault="00CB2B4A" w:rsidP="0057366A">
      <w:pPr>
        <w:jc w:val="right"/>
        <w:rPr>
          <w:rFonts w:cs="Arial"/>
          <w:b/>
          <w:szCs w:val="20"/>
        </w:rPr>
      </w:pPr>
      <w:r>
        <w:rPr>
          <w:rFonts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3810</wp:posOffset>
            </wp:positionV>
            <wp:extent cx="530860" cy="638175"/>
            <wp:effectExtent l="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708">
        <w:rPr>
          <w:rFonts w:cs="Arial"/>
          <w:sz w:val="28"/>
        </w:rPr>
        <w:br w:type="textWrapping" w:clear="all"/>
      </w:r>
    </w:p>
    <w:p w:rsidR="00CB2B4A" w:rsidRDefault="00CB2B4A" w:rsidP="00CB2B4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ВОЛОКОНОВСКИЙ РАЙОН</w:t>
      </w:r>
    </w:p>
    <w:p w:rsidR="00CB2B4A" w:rsidRPr="00BA3E9B" w:rsidRDefault="00CB2B4A" w:rsidP="00CB2B4A">
      <w:pPr>
        <w:jc w:val="center"/>
        <w:rPr>
          <w:rFonts w:cs="Arial"/>
          <w:b/>
          <w:szCs w:val="20"/>
        </w:rPr>
      </w:pPr>
    </w:p>
    <w:p w:rsidR="00CB2B4A" w:rsidRDefault="00CB2B4A" w:rsidP="00CB2B4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CB2B4A" w:rsidRPr="008511D8" w:rsidRDefault="00CB2B4A" w:rsidP="00CB2B4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ВОЛОКОНОВКА»</w:t>
      </w:r>
    </w:p>
    <w:p w:rsidR="00CB2B4A" w:rsidRPr="008511D8" w:rsidRDefault="00CB2B4A" w:rsidP="00CB2B4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B2B4A" w:rsidRPr="008511D8" w:rsidRDefault="00CB2B4A" w:rsidP="00CB2B4A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B2B4A" w:rsidRPr="004C5A4E" w:rsidRDefault="00CB2B4A" w:rsidP="00CB2B4A">
      <w:pPr>
        <w:jc w:val="center"/>
        <w:rPr>
          <w:rFonts w:cs="Arial"/>
          <w:caps/>
          <w:sz w:val="32"/>
          <w:szCs w:val="32"/>
        </w:rPr>
      </w:pPr>
      <w:r w:rsidRPr="004C5A4E">
        <w:rPr>
          <w:rFonts w:cs="Arial"/>
          <w:caps/>
          <w:sz w:val="32"/>
          <w:szCs w:val="32"/>
        </w:rPr>
        <w:t>П о с т а но в л е н и е</w:t>
      </w:r>
    </w:p>
    <w:p w:rsidR="00CB2B4A" w:rsidRDefault="00CB2B4A" w:rsidP="00CB2B4A">
      <w:pPr>
        <w:jc w:val="center"/>
        <w:rPr>
          <w:rFonts w:cs="Arial"/>
          <w:b/>
          <w:sz w:val="17"/>
          <w:szCs w:val="17"/>
        </w:rPr>
      </w:pPr>
      <w:r w:rsidRPr="00271EF0">
        <w:rPr>
          <w:rFonts w:cs="Arial"/>
          <w:b/>
          <w:sz w:val="17"/>
          <w:szCs w:val="17"/>
        </w:rPr>
        <w:t>Волоконовка</w:t>
      </w:r>
    </w:p>
    <w:p w:rsidR="00CB2B4A" w:rsidRPr="00271EF0" w:rsidRDefault="00CB2B4A" w:rsidP="00CB2B4A">
      <w:pPr>
        <w:jc w:val="center"/>
        <w:rPr>
          <w:rFonts w:cs="Arial"/>
          <w:b/>
          <w:sz w:val="17"/>
          <w:szCs w:val="17"/>
        </w:rPr>
      </w:pPr>
    </w:p>
    <w:p w:rsidR="00CB2B4A" w:rsidRPr="00350425" w:rsidRDefault="004E51F3" w:rsidP="00CB2B4A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______________</w:t>
      </w:r>
      <w:r w:rsidR="00350425" w:rsidRPr="00350425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2024</w:t>
      </w:r>
      <w:r w:rsidR="00CB2B4A" w:rsidRPr="00350425">
        <w:rPr>
          <w:rFonts w:cs="Arial"/>
          <w:b/>
          <w:sz w:val="24"/>
        </w:rPr>
        <w:t>г.                                                                                     №</w:t>
      </w:r>
      <w:r>
        <w:rPr>
          <w:rFonts w:cs="Arial"/>
          <w:b/>
          <w:sz w:val="24"/>
        </w:rPr>
        <w:t xml:space="preserve"> ______</w:t>
      </w:r>
    </w:p>
    <w:p w:rsidR="00CB2B4A" w:rsidRPr="001E35FD" w:rsidRDefault="00CB2B4A" w:rsidP="00CB2B4A">
      <w:pPr>
        <w:jc w:val="both"/>
        <w:rPr>
          <w:color w:val="FF0000"/>
        </w:rPr>
      </w:pPr>
    </w:p>
    <w:p w:rsidR="00CB2B4A" w:rsidRDefault="00CB2B4A" w:rsidP="00CB2B4A">
      <w:pPr>
        <w:pStyle w:val="ConsPlusNormal"/>
        <w:framePr w:w="5107" w:h="2491" w:wrap="auto" w:vAnchor="page" w:hAnchor="page" w:x="1621" w:y="5461"/>
        <w:jc w:val="both"/>
        <w:rPr>
          <w:b/>
          <w:sz w:val="28"/>
          <w:szCs w:val="28"/>
        </w:rPr>
      </w:pPr>
    </w:p>
    <w:p w:rsidR="00640A50" w:rsidRDefault="005E262C" w:rsidP="00CB2B4A">
      <w:pPr>
        <w:pStyle w:val="ConsPlusNormal"/>
        <w:framePr w:w="5107" w:h="2491" w:wrap="auto" w:vAnchor="page" w:hAnchor="page" w:x="1621" w:y="5461"/>
        <w:jc w:val="both"/>
        <w:rPr>
          <w:sz w:val="28"/>
        </w:rPr>
      </w:pPr>
      <w:r w:rsidRPr="009E0D49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B2B4A">
        <w:rPr>
          <w:b/>
          <w:sz w:val="28"/>
          <w:szCs w:val="28"/>
        </w:rPr>
        <w:t>городского поселения «Поселок Волоконовка» на 202</w:t>
      </w:r>
      <w:r w:rsidR="004E51F3">
        <w:rPr>
          <w:b/>
          <w:sz w:val="28"/>
          <w:szCs w:val="28"/>
        </w:rPr>
        <w:t>5</w:t>
      </w:r>
      <w:r w:rsidR="00CB2B4A" w:rsidRPr="007430C1">
        <w:rPr>
          <w:b/>
          <w:sz w:val="28"/>
          <w:szCs w:val="28"/>
        </w:rPr>
        <w:t xml:space="preserve"> </w:t>
      </w:r>
      <w:r w:rsidR="00CB2B4A">
        <w:rPr>
          <w:b/>
          <w:sz w:val="28"/>
          <w:szCs w:val="28"/>
        </w:rPr>
        <w:t>год</w:t>
      </w:r>
      <w:r w:rsidR="00640A50" w:rsidRPr="009E0D49">
        <w:rPr>
          <w:rFonts w:cs="Arial"/>
          <w:sz w:val="28"/>
        </w:rPr>
        <w:br w:type="textWrapping" w:clear="all"/>
      </w:r>
    </w:p>
    <w:p w:rsidR="00640A50" w:rsidRPr="009E0D49" w:rsidRDefault="00640A50" w:rsidP="00CB2B4A">
      <w:pPr>
        <w:pStyle w:val="ConsPlusNormal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CB2B4A" w:rsidRDefault="00CB2B4A" w:rsidP="00547033">
      <w:pPr>
        <w:pStyle w:val="ConsPlusNormal"/>
        <w:ind w:firstLine="708"/>
        <w:jc w:val="both"/>
        <w:rPr>
          <w:sz w:val="28"/>
        </w:rPr>
      </w:pPr>
    </w:p>
    <w:p w:rsidR="00640A50" w:rsidRPr="009E0D49" w:rsidRDefault="00640A50" w:rsidP="00547033">
      <w:pPr>
        <w:pStyle w:val="ConsPlusNormal"/>
        <w:ind w:firstLine="708"/>
        <w:jc w:val="both"/>
        <w:rPr>
          <w:sz w:val="28"/>
          <w:szCs w:val="28"/>
        </w:rPr>
      </w:pPr>
      <w:r w:rsidRPr="009E0D49">
        <w:rPr>
          <w:sz w:val="28"/>
        </w:rPr>
        <w:t xml:space="preserve">В соответствии </w:t>
      </w:r>
      <w:r w:rsidR="00834CFB" w:rsidRPr="009E0D49">
        <w:rPr>
          <w:sz w:val="28"/>
        </w:rPr>
        <w:t>со статьей 44 Федерального закона от 31.07.2020 г. №248-ФЗ «О государственном контроле (надзоре) и муниципальном контроле в Российской Федерации», статьей 17.1 Федер</w:t>
      </w:r>
      <w:r w:rsidR="00B15A2E">
        <w:rPr>
          <w:sz w:val="28"/>
        </w:rPr>
        <w:t>ального закона от 06.10.2003 г.</w:t>
      </w:r>
      <w:r w:rsidR="00834CFB" w:rsidRPr="009E0D49">
        <w:rPr>
          <w:sz w:val="28"/>
        </w:rPr>
        <w:t xml:space="preserve">№131-ФЗ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B69D7" w:rsidRPr="009E0D49">
        <w:rPr>
          <w:sz w:val="28"/>
          <w:szCs w:val="28"/>
        </w:rPr>
        <w:t xml:space="preserve">Положением о </w:t>
      </w:r>
      <w:r w:rsidR="000B69D7" w:rsidRPr="004823BF">
        <w:rPr>
          <w:color w:val="000000" w:themeColor="text1"/>
          <w:sz w:val="28"/>
          <w:szCs w:val="28"/>
        </w:rPr>
        <w:t>муниципальном жилищном контроле на территории городского поселения «Поселок Волоконовка» муниципального района «Волоконовский район» Белгородской области, утвержденным решением Поселкового собрания городского поселения «Поселок Волоконовка» от 06.10.2021 г. № 100/168</w:t>
      </w:r>
      <w:r w:rsidR="00834CFB" w:rsidRPr="009E0D49">
        <w:rPr>
          <w:sz w:val="28"/>
          <w:szCs w:val="28"/>
        </w:rPr>
        <w:t>,</w:t>
      </w:r>
      <w:r w:rsidRPr="009E0D49">
        <w:rPr>
          <w:b/>
          <w:sz w:val="28"/>
        </w:rPr>
        <w:t>п о с т а н о в л я ю:</w:t>
      </w:r>
    </w:p>
    <w:p w:rsidR="00A92028" w:rsidRPr="009E0D49" w:rsidRDefault="00A92028" w:rsidP="00A92028">
      <w:pPr>
        <w:pStyle w:val="ConsPlusNormal"/>
        <w:jc w:val="both"/>
        <w:rPr>
          <w:sz w:val="28"/>
          <w:szCs w:val="28"/>
        </w:rPr>
      </w:pPr>
      <w:r w:rsidRPr="009E0D49">
        <w:rPr>
          <w:sz w:val="28"/>
          <w:szCs w:val="28"/>
        </w:rPr>
        <w:tab/>
      </w:r>
      <w:r w:rsidR="00640A50" w:rsidRPr="009E0D49">
        <w:rPr>
          <w:sz w:val="28"/>
          <w:szCs w:val="28"/>
        </w:rPr>
        <w:t xml:space="preserve">1. Утвердить прилагаемую </w:t>
      </w:r>
      <w:r w:rsidRPr="009E0D49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350425" w:rsidRPr="004823BF">
        <w:rPr>
          <w:color w:val="000000" w:themeColor="text1"/>
          <w:sz w:val="28"/>
          <w:szCs w:val="28"/>
        </w:rPr>
        <w:t>городского поселения «Поселок Волоконовка» муниципального района «Волоконовский район» Белгородской области</w:t>
      </w:r>
      <w:r w:rsidRPr="009E0D49">
        <w:rPr>
          <w:sz w:val="28"/>
          <w:szCs w:val="28"/>
        </w:rPr>
        <w:t xml:space="preserve"> на 202</w:t>
      </w:r>
      <w:r w:rsidR="004E51F3">
        <w:rPr>
          <w:sz w:val="28"/>
          <w:szCs w:val="28"/>
        </w:rPr>
        <w:t>5</w:t>
      </w:r>
      <w:r w:rsidRPr="009E0D49">
        <w:rPr>
          <w:sz w:val="28"/>
          <w:szCs w:val="28"/>
        </w:rPr>
        <w:t xml:space="preserve"> год</w:t>
      </w:r>
      <w:r w:rsidR="00A15BED" w:rsidRPr="009E0D49">
        <w:rPr>
          <w:sz w:val="28"/>
          <w:szCs w:val="28"/>
        </w:rPr>
        <w:t>.</w:t>
      </w:r>
    </w:p>
    <w:p w:rsidR="00CB2B4A" w:rsidRPr="00186525" w:rsidRDefault="00640A50" w:rsidP="00CB2B4A">
      <w:pPr>
        <w:pStyle w:val="ConsPlusNormal"/>
        <w:ind w:firstLine="708"/>
        <w:jc w:val="both"/>
        <w:rPr>
          <w:sz w:val="28"/>
          <w:szCs w:val="28"/>
        </w:rPr>
      </w:pPr>
      <w:r w:rsidRPr="009E0D49">
        <w:rPr>
          <w:sz w:val="28"/>
          <w:szCs w:val="28"/>
        </w:rPr>
        <w:t xml:space="preserve">2. </w:t>
      </w:r>
      <w:r w:rsidR="00A8384A" w:rsidRPr="009E0D49">
        <w:rPr>
          <w:sz w:val="28"/>
          <w:szCs w:val="28"/>
        </w:rPr>
        <w:t xml:space="preserve">Разместить </w:t>
      </w:r>
      <w:r w:rsidR="005E262C">
        <w:rPr>
          <w:sz w:val="28"/>
          <w:szCs w:val="28"/>
        </w:rPr>
        <w:t xml:space="preserve">настоящее постановление </w:t>
      </w:r>
      <w:r w:rsidR="00A8384A" w:rsidRPr="009E0D49">
        <w:rPr>
          <w:sz w:val="28"/>
          <w:szCs w:val="28"/>
        </w:rPr>
        <w:t xml:space="preserve">на официальном сайте </w:t>
      </w:r>
      <w:r w:rsidR="00CB2B4A" w:rsidRPr="00186525">
        <w:rPr>
          <w:sz w:val="28"/>
          <w:szCs w:val="28"/>
        </w:rPr>
        <w:t xml:space="preserve">городского поселения «Поселок </w:t>
      </w:r>
      <w:r w:rsidR="000B69D7">
        <w:rPr>
          <w:sz w:val="28"/>
          <w:szCs w:val="28"/>
        </w:rPr>
        <w:t>Волоконовка» в сети Интернет</w:t>
      </w:r>
      <w:r w:rsidR="000B69D7" w:rsidRPr="00186525">
        <w:rPr>
          <w:sz w:val="28"/>
          <w:szCs w:val="28"/>
        </w:rPr>
        <w:t xml:space="preserve"> (</w:t>
      </w:r>
      <w:r w:rsidR="00CB2B4A">
        <w:rPr>
          <w:sz w:val="28"/>
          <w:szCs w:val="28"/>
        </w:rPr>
        <w:t>https://volokonovkavolokonovskij-r31.gos</w:t>
      </w:r>
      <w:r w:rsidR="004E51F3">
        <w:rPr>
          <w:sz w:val="28"/>
          <w:szCs w:val="28"/>
        </w:rPr>
        <w:t>web.gosuslugi.ru)</w:t>
      </w:r>
      <w:r w:rsidR="00CB2B4A" w:rsidRPr="00186525">
        <w:rPr>
          <w:sz w:val="28"/>
          <w:szCs w:val="28"/>
        </w:rPr>
        <w:t xml:space="preserve">. </w:t>
      </w:r>
    </w:p>
    <w:p w:rsidR="00CB2B4A" w:rsidRPr="00BE48B7" w:rsidRDefault="00640A50" w:rsidP="00CB2B4A">
      <w:pPr>
        <w:pStyle w:val="ConsPlusNormal"/>
        <w:ind w:firstLine="708"/>
        <w:jc w:val="both"/>
        <w:rPr>
          <w:sz w:val="28"/>
        </w:rPr>
      </w:pPr>
      <w:r w:rsidRPr="009E0D49">
        <w:rPr>
          <w:sz w:val="28"/>
          <w:szCs w:val="28"/>
        </w:rPr>
        <w:lastRenderedPageBreak/>
        <w:t xml:space="preserve">3. </w:t>
      </w:r>
      <w:r w:rsidR="00CB2B4A" w:rsidRPr="00BE48B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«Поселок </w:t>
      </w:r>
      <w:r w:rsidR="00CB2B4A">
        <w:rPr>
          <w:sz w:val="28"/>
          <w:szCs w:val="28"/>
        </w:rPr>
        <w:t>Волоконовка</w:t>
      </w:r>
      <w:r w:rsidR="00CB2B4A" w:rsidRPr="00BE48B7">
        <w:rPr>
          <w:sz w:val="28"/>
          <w:szCs w:val="28"/>
        </w:rPr>
        <w:t>»</w:t>
      </w:r>
      <w:r w:rsidR="00CB2B4A">
        <w:rPr>
          <w:sz w:val="28"/>
          <w:szCs w:val="28"/>
        </w:rPr>
        <w:t xml:space="preserve"> Гребенюкову Е. В.</w:t>
      </w:r>
    </w:p>
    <w:p w:rsidR="00640A50" w:rsidRDefault="00640A50" w:rsidP="00CB2B4A">
      <w:pPr>
        <w:pStyle w:val="ConsPlusNormal"/>
        <w:ind w:firstLine="708"/>
        <w:jc w:val="both"/>
        <w:rPr>
          <w:sz w:val="36"/>
        </w:rPr>
      </w:pPr>
    </w:p>
    <w:p w:rsidR="00CB2B4A" w:rsidRPr="005E262C" w:rsidRDefault="00CB2B4A" w:rsidP="00CB2B4A">
      <w:pPr>
        <w:pStyle w:val="ConsPlusNormal"/>
        <w:ind w:firstLine="708"/>
        <w:jc w:val="both"/>
        <w:rPr>
          <w:sz w:val="36"/>
        </w:rPr>
      </w:pPr>
    </w:p>
    <w:p w:rsidR="00640A50" w:rsidRDefault="00640A50" w:rsidP="00547033">
      <w:pPr>
        <w:pStyle w:val="ConsPlusNormal"/>
        <w:jc w:val="both"/>
        <w:rPr>
          <w:b/>
          <w:sz w:val="28"/>
        </w:rPr>
      </w:pPr>
      <w:r w:rsidRPr="009E0D49">
        <w:rPr>
          <w:b/>
          <w:sz w:val="28"/>
        </w:rPr>
        <w:t xml:space="preserve">Глава администрации                                  </w:t>
      </w:r>
      <w:r w:rsidRPr="009E0D49">
        <w:rPr>
          <w:b/>
          <w:sz w:val="28"/>
        </w:rPr>
        <w:tab/>
      </w:r>
      <w:r w:rsidRPr="009E0D49">
        <w:rPr>
          <w:b/>
          <w:sz w:val="28"/>
        </w:rPr>
        <w:tab/>
      </w:r>
      <w:r w:rsidR="000B69D7" w:rsidRPr="009E0D49">
        <w:rPr>
          <w:b/>
          <w:sz w:val="28"/>
        </w:rPr>
        <w:tab/>
      </w:r>
      <w:r w:rsidR="000B69D7">
        <w:rPr>
          <w:b/>
          <w:sz w:val="28"/>
        </w:rPr>
        <w:t xml:space="preserve"> Цыганкова</w:t>
      </w:r>
      <w:r w:rsidR="00CB2B4A">
        <w:rPr>
          <w:b/>
          <w:sz w:val="28"/>
        </w:rPr>
        <w:t xml:space="preserve"> С.В.</w:t>
      </w:r>
    </w:p>
    <w:p w:rsidR="00CB2B4A" w:rsidRDefault="00CB2B4A" w:rsidP="00547033">
      <w:pPr>
        <w:pStyle w:val="ConsPlusNormal"/>
        <w:jc w:val="both"/>
        <w:rPr>
          <w:b/>
          <w:sz w:val="28"/>
        </w:rPr>
      </w:pPr>
    </w:p>
    <w:p w:rsidR="00CB2B4A" w:rsidRDefault="00CB2B4A" w:rsidP="00547033">
      <w:pPr>
        <w:pStyle w:val="ConsPlusNormal"/>
        <w:jc w:val="both"/>
        <w:rPr>
          <w:b/>
          <w:sz w:val="28"/>
        </w:rPr>
      </w:pPr>
    </w:p>
    <w:p w:rsidR="00CB2B4A" w:rsidRDefault="00CB2B4A" w:rsidP="00547033">
      <w:pPr>
        <w:pStyle w:val="ConsPlusNormal"/>
        <w:jc w:val="both"/>
        <w:rPr>
          <w:b/>
          <w:sz w:val="28"/>
        </w:rPr>
      </w:pPr>
    </w:p>
    <w:p w:rsidR="00CB2B4A" w:rsidRDefault="00CB2B4A" w:rsidP="00547033">
      <w:pPr>
        <w:pStyle w:val="ConsPlusNormal"/>
        <w:jc w:val="both"/>
        <w:rPr>
          <w:b/>
          <w:sz w:val="28"/>
        </w:rPr>
      </w:pPr>
    </w:p>
    <w:p w:rsidR="00CB2B4A" w:rsidRDefault="00CB2B4A" w:rsidP="00547033">
      <w:pPr>
        <w:pStyle w:val="ConsPlusNormal"/>
        <w:jc w:val="both"/>
        <w:rPr>
          <w:b/>
          <w:sz w:val="28"/>
        </w:rPr>
      </w:pPr>
    </w:p>
    <w:p w:rsidR="00CB2B4A" w:rsidRDefault="00CB2B4A" w:rsidP="00547033">
      <w:pPr>
        <w:pStyle w:val="ConsPlusNormal"/>
        <w:jc w:val="both"/>
        <w:rPr>
          <w:b/>
          <w:sz w:val="28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CB2B4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u w:color="000000"/>
        </w:rPr>
      </w:pPr>
    </w:p>
    <w:p w:rsidR="00CB2B4A" w:rsidRDefault="00CB2B4A" w:rsidP="004823BF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u w:color="000000"/>
        </w:rPr>
      </w:pPr>
    </w:p>
    <w:p w:rsidR="00CB2B4A" w:rsidRPr="000B69D7" w:rsidRDefault="004E51F3" w:rsidP="004E51F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u w:color="000000"/>
        </w:rPr>
      </w:pPr>
      <w:r>
        <w:rPr>
          <w:rFonts w:ascii="Times New Roman" w:hAnsi="Times New Roman"/>
          <w:b/>
          <w:bCs/>
          <w:sz w:val="28"/>
          <w:u w:color="000000"/>
        </w:rPr>
        <w:lastRenderedPageBreak/>
        <w:t xml:space="preserve">                                                                                   </w:t>
      </w:r>
      <w:r w:rsidR="00CB2B4A" w:rsidRPr="000B69D7">
        <w:rPr>
          <w:rFonts w:ascii="Times New Roman" w:hAnsi="Times New Roman"/>
          <w:b/>
          <w:bCs/>
          <w:sz w:val="28"/>
          <w:u w:color="000000"/>
        </w:rPr>
        <w:t>Утверждена</w:t>
      </w:r>
    </w:p>
    <w:p w:rsidR="00CB2B4A" w:rsidRPr="000B69D7" w:rsidRDefault="004E51F3" w:rsidP="004E51F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u w:color="000000"/>
        </w:rPr>
      </w:pPr>
      <w:r>
        <w:rPr>
          <w:rFonts w:ascii="Times New Roman" w:hAnsi="Times New Roman"/>
          <w:b/>
          <w:bCs/>
          <w:sz w:val="28"/>
          <w:u w:color="000000"/>
        </w:rPr>
        <w:t xml:space="preserve">                                                                                  </w:t>
      </w:r>
      <w:r w:rsidR="00CB2B4A" w:rsidRPr="000B69D7">
        <w:rPr>
          <w:rFonts w:ascii="Times New Roman" w:hAnsi="Times New Roman"/>
          <w:b/>
          <w:bCs/>
          <w:sz w:val="28"/>
          <w:u w:color="000000"/>
        </w:rPr>
        <w:t>постановлением</w:t>
      </w:r>
    </w:p>
    <w:p w:rsidR="00CB2B4A" w:rsidRPr="000B69D7" w:rsidRDefault="00CB2B4A" w:rsidP="004E51F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bCs/>
          <w:sz w:val="28"/>
          <w:u w:color="000000"/>
        </w:rPr>
      </w:pPr>
      <w:r w:rsidRPr="000B69D7">
        <w:rPr>
          <w:rFonts w:ascii="Times New Roman" w:hAnsi="Times New Roman"/>
          <w:b/>
          <w:bCs/>
          <w:sz w:val="28"/>
          <w:u w:color="000000"/>
        </w:rPr>
        <w:t xml:space="preserve">администрации городского поселения </w:t>
      </w:r>
    </w:p>
    <w:p w:rsidR="00CB2B4A" w:rsidRPr="000B69D7" w:rsidRDefault="00CB2B4A" w:rsidP="004E51F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bCs/>
          <w:sz w:val="28"/>
          <w:u w:color="000000"/>
        </w:rPr>
      </w:pPr>
      <w:r w:rsidRPr="000B69D7">
        <w:rPr>
          <w:rFonts w:ascii="Times New Roman" w:hAnsi="Times New Roman"/>
          <w:b/>
          <w:bCs/>
          <w:sz w:val="28"/>
          <w:u w:color="000000"/>
        </w:rPr>
        <w:t xml:space="preserve"> «Поселок Волоконовка»</w:t>
      </w:r>
    </w:p>
    <w:p w:rsidR="00CB2B4A" w:rsidRPr="000B69D7" w:rsidRDefault="00CB2B4A" w:rsidP="004E51F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bCs/>
          <w:sz w:val="28"/>
          <w:lang w:eastAsia="en-US"/>
        </w:rPr>
      </w:pPr>
      <w:r w:rsidRPr="000B69D7">
        <w:rPr>
          <w:rFonts w:ascii="Times New Roman" w:hAnsi="Times New Roman"/>
          <w:b/>
          <w:bCs/>
          <w:sz w:val="28"/>
          <w:lang w:eastAsia="en-US"/>
        </w:rPr>
        <w:t xml:space="preserve">от </w:t>
      </w:r>
      <w:r w:rsidR="004E51F3">
        <w:rPr>
          <w:rFonts w:ascii="Times New Roman" w:hAnsi="Times New Roman"/>
          <w:b/>
          <w:bCs/>
          <w:sz w:val="28"/>
          <w:lang w:eastAsia="en-US"/>
        </w:rPr>
        <w:t>___________ 2024</w:t>
      </w:r>
      <w:r w:rsidRPr="000B69D7">
        <w:rPr>
          <w:rFonts w:ascii="Times New Roman" w:hAnsi="Times New Roman"/>
          <w:b/>
          <w:bCs/>
          <w:sz w:val="28"/>
          <w:lang w:eastAsia="en-US"/>
        </w:rPr>
        <w:t xml:space="preserve"> г.</w:t>
      </w:r>
    </w:p>
    <w:p w:rsidR="00CB2B4A" w:rsidRPr="000B69D7" w:rsidRDefault="00CB2B4A" w:rsidP="004E51F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bCs/>
          <w:sz w:val="28"/>
          <w:lang w:eastAsia="en-US"/>
        </w:rPr>
      </w:pPr>
      <w:r w:rsidRPr="000B69D7">
        <w:rPr>
          <w:rFonts w:ascii="Times New Roman" w:hAnsi="Times New Roman"/>
          <w:b/>
          <w:bCs/>
          <w:sz w:val="28"/>
          <w:lang w:eastAsia="en-US"/>
        </w:rPr>
        <w:t xml:space="preserve">№ </w:t>
      </w:r>
      <w:r w:rsidR="004E51F3">
        <w:rPr>
          <w:rFonts w:ascii="Times New Roman" w:hAnsi="Times New Roman"/>
          <w:b/>
          <w:bCs/>
          <w:sz w:val="28"/>
          <w:lang w:eastAsia="en-US"/>
        </w:rPr>
        <w:t>________</w:t>
      </w:r>
    </w:p>
    <w:p w:rsidR="00CB2B4A" w:rsidRPr="000B69D7" w:rsidRDefault="00CB2B4A" w:rsidP="00CB2B4A">
      <w:pPr>
        <w:rPr>
          <w:rFonts w:ascii="Times New Roman" w:hAnsi="Times New Roman"/>
          <w:sz w:val="32"/>
          <w:szCs w:val="28"/>
        </w:rPr>
      </w:pPr>
    </w:p>
    <w:p w:rsidR="00A92028" w:rsidRDefault="00A92028" w:rsidP="0026082C">
      <w:pPr>
        <w:jc w:val="center"/>
        <w:rPr>
          <w:rFonts w:ascii="Times New Roman" w:hAnsi="Times New Roman"/>
          <w:b/>
          <w:sz w:val="28"/>
          <w:szCs w:val="28"/>
        </w:rPr>
      </w:pPr>
      <w:r w:rsidRPr="009E0D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B2B4A" w:rsidRPr="00CB2B4A">
        <w:rPr>
          <w:rFonts w:ascii="Times New Roman" w:hAnsi="Times New Roman"/>
          <w:b/>
          <w:sz w:val="28"/>
          <w:szCs w:val="28"/>
        </w:rPr>
        <w:t>городского поселения «Поселок Волоконовка»</w:t>
      </w:r>
      <w:r w:rsidR="0026082C">
        <w:rPr>
          <w:rFonts w:ascii="Times New Roman" w:hAnsi="Times New Roman"/>
          <w:b/>
          <w:sz w:val="28"/>
          <w:szCs w:val="28"/>
        </w:rPr>
        <w:t xml:space="preserve"> муниципального района «Волоконовский район» Белгородской области</w:t>
      </w:r>
      <w:r w:rsidR="004E51F3">
        <w:rPr>
          <w:rFonts w:ascii="Times New Roman" w:hAnsi="Times New Roman"/>
          <w:b/>
          <w:sz w:val="28"/>
          <w:szCs w:val="28"/>
        </w:rPr>
        <w:t xml:space="preserve"> на 2025</w:t>
      </w:r>
      <w:r w:rsidR="00CB2B4A" w:rsidRPr="00CB2B4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B2B4A" w:rsidRPr="009E0D49" w:rsidRDefault="00CB2B4A" w:rsidP="00CB2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A52" w:rsidRPr="009E0D49" w:rsidRDefault="006A5A52" w:rsidP="006A5A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0D49">
        <w:rPr>
          <w:color w:val="auto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</w:t>
      </w:r>
      <w:r w:rsidR="00B0484E">
        <w:rPr>
          <w:color w:val="auto"/>
          <w:sz w:val="28"/>
          <w:szCs w:val="28"/>
        </w:rPr>
        <w:t>–</w:t>
      </w:r>
      <w:r w:rsidRPr="009E0D49">
        <w:rPr>
          <w:color w:val="auto"/>
          <w:sz w:val="28"/>
          <w:szCs w:val="28"/>
        </w:rPr>
        <w:t xml:space="preserve">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</w:t>
      </w:r>
      <w:r w:rsidR="00B0484E">
        <w:rPr>
          <w:color w:val="auto"/>
          <w:sz w:val="28"/>
          <w:szCs w:val="28"/>
        </w:rPr>
        <w:t xml:space="preserve">– </w:t>
      </w:r>
      <w:r w:rsidRPr="009E0D49">
        <w:rPr>
          <w:color w:val="auto"/>
          <w:sz w:val="28"/>
          <w:szCs w:val="28"/>
        </w:rPr>
        <w:t>муниципальный контроль).</w:t>
      </w:r>
    </w:p>
    <w:p w:rsidR="00640A50" w:rsidRPr="009E0D49" w:rsidRDefault="00640A50" w:rsidP="008D1B6F">
      <w:pPr>
        <w:ind w:left="709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640A50" w:rsidRPr="009E0D49" w:rsidRDefault="006B28B3" w:rsidP="00B0484E">
      <w:pPr>
        <w:pStyle w:val="Default"/>
        <w:jc w:val="center"/>
        <w:rPr>
          <w:b/>
          <w:color w:val="auto"/>
          <w:sz w:val="28"/>
          <w:szCs w:val="28"/>
        </w:rPr>
      </w:pPr>
      <w:r w:rsidRPr="009E0D49">
        <w:rPr>
          <w:b/>
          <w:color w:val="auto"/>
          <w:sz w:val="28"/>
          <w:szCs w:val="28"/>
        </w:rPr>
        <w:t>1</w:t>
      </w:r>
      <w:r w:rsidR="00640A50" w:rsidRPr="009E0D49">
        <w:rPr>
          <w:b/>
          <w:color w:val="auto"/>
          <w:sz w:val="28"/>
          <w:szCs w:val="28"/>
        </w:rPr>
        <w:t xml:space="preserve">. </w:t>
      </w:r>
      <w:r w:rsidRPr="009E0D49">
        <w:rPr>
          <w:b/>
          <w:color w:val="auto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40A50" w:rsidRPr="009E0D49" w:rsidRDefault="00640A50" w:rsidP="008E5AE9">
      <w:pPr>
        <w:ind w:left="709"/>
        <w:rPr>
          <w:rFonts w:ascii="Times New Roman" w:hAnsi="Times New Roman"/>
          <w:kern w:val="0"/>
          <w:sz w:val="28"/>
          <w:szCs w:val="28"/>
        </w:rPr>
      </w:pPr>
    </w:p>
    <w:p w:rsidR="00640A50" w:rsidRPr="009E0D49" w:rsidRDefault="00640A50" w:rsidP="008D1B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0D49">
        <w:rPr>
          <w:color w:val="auto"/>
          <w:sz w:val="28"/>
          <w:szCs w:val="28"/>
        </w:rPr>
        <w:t>Мероприятия по профилактике нарушений юридическими лицами, индивидуальными предпринимателями и гражданами (далее – подконтрольными субъектами) обязательных требований, требований, установленных муниципальными правовыми актами, проводятся в рамках осуществлениямуниципального ж</w:t>
      </w:r>
      <w:r w:rsidR="00CB2B4A">
        <w:rPr>
          <w:color w:val="auto"/>
          <w:sz w:val="28"/>
          <w:szCs w:val="28"/>
        </w:rPr>
        <w:t>илищного контроля на территории</w:t>
      </w:r>
      <w:r w:rsidR="00CB2B4A" w:rsidRPr="00CB2B4A">
        <w:rPr>
          <w:sz w:val="28"/>
          <w:szCs w:val="28"/>
        </w:rPr>
        <w:t>городского поселения «Поселок Волоконовка»</w:t>
      </w:r>
      <w:r w:rsidR="000B69D7">
        <w:rPr>
          <w:sz w:val="28"/>
          <w:szCs w:val="28"/>
        </w:rPr>
        <w:t xml:space="preserve"> муниципального района Волоконовский район</w:t>
      </w:r>
      <w:r w:rsidR="00CB2B4A">
        <w:rPr>
          <w:color w:val="auto"/>
          <w:sz w:val="28"/>
          <w:szCs w:val="28"/>
        </w:rPr>
        <w:t>(далее – территории</w:t>
      </w:r>
      <w:r w:rsidR="0026082C">
        <w:rPr>
          <w:color w:val="auto"/>
          <w:sz w:val="28"/>
          <w:szCs w:val="28"/>
        </w:rPr>
        <w:t xml:space="preserve">городского </w:t>
      </w:r>
      <w:r w:rsidR="00CB2B4A">
        <w:rPr>
          <w:color w:val="auto"/>
          <w:sz w:val="28"/>
          <w:szCs w:val="28"/>
        </w:rPr>
        <w:t>поселения</w:t>
      </w:r>
      <w:r w:rsidR="0026082C">
        <w:rPr>
          <w:color w:val="auto"/>
          <w:sz w:val="28"/>
          <w:szCs w:val="28"/>
        </w:rPr>
        <w:t xml:space="preserve"> «Поселок Волоконовка»</w:t>
      </w:r>
      <w:r w:rsidRPr="009E0D49">
        <w:rPr>
          <w:color w:val="auto"/>
          <w:sz w:val="28"/>
          <w:szCs w:val="28"/>
        </w:rPr>
        <w:t>).</w:t>
      </w:r>
    </w:p>
    <w:p w:rsidR="006B28B3" w:rsidRPr="004823BF" w:rsidRDefault="00640A50" w:rsidP="00B90F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D49">
        <w:rPr>
          <w:rFonts w:ascii="Times New Roman" w:hAnsi="Times New Roman"/>
          <w:sz w:val="28"/>
          <w:szCs w:val="28"/>
        </w:rPr>
        <w:t xml:space="preserve">Муниципальный жилищный контроль на </w:t>
      </w:r>
      <w:r w:rsidR="00CB2B4A" w:rsidRPr="00CB2B4A">
        <w:rPr>
          <w:rFonts w:ascii="Times New Roman" w:hAnsi="Times New Roman"/>
          <w:sz w:val="28"/>
          <w:szCs w:val="28"/>
        </w:rPr>
        <w:t xml:space="preserve">территории </w:t>
      </w:r>
      <w:r w:rsidR="0026082C" w:rsidRPr="0026082C">
        <w:rPr>
          <w:rFonts w:ascii="Times New Roman" w:hAnsi="Times New Roman"/>
          <w:sz w:val="28"/>
          <w:szCs w:val="28"/>
        </w:rPr>
        <w:t>городского поселения «Поселок Волоконовка»</w:t>
      </w:r>
      <w:r w:rsidRPr="009E0D49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 w:rsidR="00CB2B4A" w:rsidRPr="00CB2B4A">
        <w:rPr>
          <w:rFonts w:ascii="Times New Roman" w:hAnsi="Times New Roman"/>
          <w:sz w:val="28"/>
          <w:szCs w:val="28"/>
        </w:rPr>
        <w:t>городского поселения «Поселок Волоконовка»</w:t>
      </w:r>
      <w:r w:rsidR="006339C6" w:rsidRPr="009E0D49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6339C6" w:rsidRPr="004823BF">
        <w:rPr>
          <w:rFonts w:ascii="Times New Roman" w:hAnsi="Times New Roman"/>
          <w:color w:val="000000" w:themeColor="text1"/>
          <w:sz w:val="28"/>
          <w:szCs w:val="28"/>
        </w:rPr>
        <w:t>муниципальном жилищном контроле на</w:t>
      </w:r>
      <w:r w:rsidR="004823BF" w:rsidRPr="004823BF">
        <w:rPr>
          <w:rFonts w:ascii="Times New Roman" w:hAnsi="Times New Roman"/>
          <w:color w:val="000000" w:themeColor="text1"/>
          <w:sz w:val="28"/>
          <w:szCs w:val="28"/>
        </w:rPr>
        <w:t>территории городского поселения «Поселок Волоконовка»</w:t>
      </w:r>
      <w:r w:rsidR="006339C6" w:rsidRPr="004823B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«Волоконовский район» Белгородской области, утвержденным решением </w:t>
      </w:r>
      <w:r w:rsidR="004823BF" w:rsidRPr="004823BF">
        <w:rPr>
          <w:rFonts w:ascii="Times New Roman" w:hAnsi="Times New Roman"/>
          <w:color w:val="000000" w:themeColor="text1"/>
          <w:sz w:val="28"/>
          <w:szCs w:val="28"/>
        </w:rPr>
        <w:t>Поселкового собрания городского поселения «Поселок Волоконовка»</w:t>
      </w:r>
      <w:r w:rsidR="006339C6" w:rsidRPr="004823BF">
        <w:rPr>
          <w:rFonts w:ascii="Times New Roman" w:hAnsi="Times New Roman"/>
          <w:color w:val="000000" w:themeColor="text1"/>
          <w:sz w:val="28"/>
          <w:szCs w:val="28"/>
        </w:rPr>
        <w:t>от 06.10.2021</w:t>
      </w:r>
      <w:r w:rsidR="00FC6FA8" w:rsidRPr="004823BF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6339C6" w:rsidRPr="004823B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823BF" w:rsidRPr="004823BF">
        <w:rPr>
          <w:rFonts w:ascii="Times New Roman" w:hAnsi="Times New Roman"/>
          <w:color w:val="000000" w:themeColor="text1"/>
          <w:sz w:val="28"/>
          <w:szCs w:val="28"/>
        </w:rPr>
        <w:t>100/168</w:t>
      </w:r>
      <w:r w:rsidR="006339C6" w:rsidRPr="004823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0A50" w:rsidRPr="009E0D49" w:rsidRDefault="00640A50" w:rsidP="001107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D49">
        <w:rPr>
          <w:rFonts w:ascii="Times New Roman" w:hAnsi="Times New Roman"/>
          <w:sz w:val="28"/>
          <w:szCs w:val="28"/>
        </w:rPr>
        <w:t xml:space="preserve"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на территории </w:t>
      </w:r>
      <w:r w:rsidR="00CB2B4A" w:rsidRPr="00CB2B4A">
        <w:rPr>
          <w:rFonts w:ascii="Times New Roman" w:hAnsi="Times New Roman"/>
          <w:sz w:val="28"/>
          <w:szCs w:val="28"/>
        </w:rPr>
        <w:t>городского поселения «Поселок Волоконовка»</w:t>
      </w:r>
      <w:r w:rsidR="0026082C" w:rsidRPr="0026082C">
        <w:rPr>
          <w:rFonts w:ascii="Times New Roman" w:hAnsi="Times New Roman"/>
          <w:sz w:val="28"/>
          <w:szCs w:val="28"/>
        </w:rPr>
        <w:t>Волоконовского района</w:t>
      </w:r>
      <w:r w:rsidRPr="009E0D49">
        <w:rPr>
          <w:rFonts w:ascii="Times New Roman" w:hAnsi="Times New Roman"/>
          <w:sz w:val="28"/>
          <w:szCs w:val="28"/>
        </w:rPr>
        <w:t xml:space="preserve">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</w:t>
      </w:r>
      <w:r w:rsidRPr="009E0D49">
        <w:rPr>
          <w:rFonts w:ascii="Times New Roman" w:hAnsi="Times New Roman"/>
          <w:sz w:val="28"/>
          <w:szCs w:val="28"/>
        </w:rPr>
        <w:lastRenderedPageBreak/>
        <w:t xml:space="preserve">многоквартирных домах в отношении муниципального жилищного фонда и граждане, проживающие в жилых помещениях муниципального жилищного фонда на территории </w:t>
      </w:r>
      <w:r w:rsidR="00CB2B4A" w:rsidRPr="00CB2B4A">
        <w:rPr>
          <w:rFonts w:ascii="Times New Roman" w:hAnsi="Times New Roman"/>
          <w:sz w:val="28"/>
          <w:szCs w:val="28"/>
        </w:rPr>
        <w:t>городского поселения «Поселок Волоконовка»</w:t>
      </w:r>
      <w:r w:rsidR="0026082C">
        <w:rPr>
          <w:rFonts w:ascii="Times New Roman" w:hAnsi="Times New Roman"/>
          <w:sz w:val="28"/>
          <w:szCs w:val="28"/>
        </w:rPr>
        <w:t xml:space="preserve"> Волоконовского района</w:t>
      </w:r>
      <w:r w:rsidRPr="009E0D49">
        <w:rPr>
          <w:rFonts w:ascii="Times New Roman" w:hAnsi="Times New Roman"/>
          <w:sz w:val="28"/>
          <w:szCs w:val="28"/>
        </w:rPr>
        <w:t>.</w:t>
      </w:r>
    </w:p>
    <w:p w:rsidR="00640A50" w:rsidRPr="009E0D49" w:rsidRDefault="00640A50" w:rsidP="001107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D49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оценивается соблюдение обязательных требований, указанных в ст. 20 Жилищного кодекса Российской Федерации</w:t>
      </w:r>
      <w:r w:rsidR="00B0484E">
        <w:rPr>
          <w:rFonts w:ascii="Times New Roman" w:hAnsi="Times New Roman"/>
          <w:sz w:val="28"/>
          <w:szCs w:val="28"/>
        </w:rPr>
        <w:t xml:space="preserve"> от 29.12.2004 г. № 188-ФЗ</w:t>
      </w:r>
      <w:r w:rsidRPr="009E0D49">
        <w:rPr>
          <w:rFonts w:ascii="Times New Roman" w:hAnsi="Times New Roman"/>
          <w:sz w:val="28"/>
          <w:szCs w:val="28"/>
        </w:rPr>
        <w:t>.</w:t>
      </w:r>
    </w:p>
    <w:p w:rsidR="00640A50" w:rsidRPr="009E0D49" w:rsidRDefault="00640A50" w:rsidP="00110771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0D49">
        <w:rPr>
          <w:rFonts w:ascii="Times New Roman" w:hAnsi="Times New Roman"/>
          <w:sz w:val="28"/>
          <w:szCs w:val="28"/>
        </w:rPr>
        <w:t>В 202</w:t>
      </w:r>
      <w:r w:rsidR="004E51F3">
        <w:rPr>
          <w:rFonts w:ascii="Times New Roman" w:hAnsi="Times New Roman"/>
          <w:sz w:val="28"/>
          <w:szCs w:val="28"/>
        </w:rPr>
        <w:t>4</w:t>
      </w:r>
      <w:r w:rsidRPr="009E0D49">
        <w:rPr>
          <w:rFonts w:ascii="Times New Roman" w:hAnsi="Times New Roman"/>
          <w:sz w:val="28"/>
          <w:szCs w:val="28"/>
        </w:rPr>
        <w:t xml:space="preserve"> году </w:t>
      </w:r>
      <w:r w:rsidR="006339C6" w:rsidRPr="009E0D49">
        <w:rPr>
          <w:rFonts w:ascii="Times New Roman" w:hAnsi="Times New Roman"/>
          <w:sz w:val="28"/>
          <w:szCs w:val="28"/>
        </w:rPr>
        <w:t>администрацией</w:t>
      </w:r>
      <w:r w:rsidR="00CB2B4A" w:rsidRPr="00CB2B4A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r w:rsidR="00575C7C" w:rsidRPr="00CB2B4A">
        <w:rPr>
          <w:rFonts w:ascii="Times New Roman" w:hAnsi="Times New Roman"/>
          <w:sz w:val="28"/>
          <w:szCs w:val="28"/>
        </w:rPr>
        <w:t>Волоконовка»</w:t>
      </w:r>
      <w:r w:rsidR="004E51F3">
        <w:rPr>
          <w:rFonts w:ascii="Times New Roman" w:hAnsi="Times New Roman"/>
          <w:sz w:val="28"/>
          <w:szCs w:val="28"/>
        </w:rPr>
        <w:t xml:space="preserve"> </w:t>
      </w:r>
      <w:r w:rsidR="0026082C" w:rsidRPr="0026082C">
        <w:rPr>
          <w:rFonts w:ascii="Times New Roman" w:hAnsi="Times New Roman"/>
          <w:sz w:val="28"/>
          <w:szCs w:val="28"/>
        </w:rPr>
        <w:t>Волоконовского района</w:t>
      </w:r>
      <w:r w:rsidR="00575C7C" w:rsidRPr="009E0D49">
        <w:rPr>
          <w:rFonts w:ascii="Times New Roman" w:hAnsi="Times New Roman"/>
          <w:sz w:val="28"/>
          <w:szCs w:val="28"/>
        </w:rPr>
        <w:t>плановые</w:t>
      </w:r>
      <w:r w:rsidRPr="009E0D49">
        <w:rPr>
          <w:rFonts w:ascii="Times New Roman" w:hAnsi="Times New Roman"/>
          <w:sz w:val="28"/>
          <w:szCs w:val="28"/>
        </w:rPr>
        <w:t xml:space="preserve"> проверки соблюдения жилищного законодательства не производились. </w:t>
      </w:r>
    </w:p>
    <w:p w:rsidR="00640A50" w:rsidRPr="009E0D49" w:rsidRDefault="00640A50" w:rsidP="008B61BD">
      <w:pPr>
        <w:autoSpaceDE w:val="0"/>
        <w:autoSpaceDN w:val="0"/>
        <w:adjustRightInd w:val="0"/>
        <w:ind w:firstLine="709"/>
        <w:jc w:val="both"/>
      </w:pPr>
    </w:p>
    <w:p w:rsidR="00640A50" w:rsidRPr="009E0D49" w:rsidRDefault="006339C6" w:rsidP="00B0484E">
      <w:pPr>
        <w:jc w:val="center"/>
        <w:rPr>
          <w:rFonts w:ascii="Times New Roman" w:hAnsi="Times New Roman"/>
          <w:b/>
          <w:sz w:val="28"/>
          <w:szCs w:val="28"/>
        </w:rPr>
      </w:pPr>
      <w:r w:rsidRPr="009E0D49">
        <w:rPr>
          <w:rFonts w:ascii="Times New Roman" w:hAnsi="Times New Roman"/>
          <w:b/>
          <w:sz w:val="28"/>
          <w:szCs w:val="28"/>
        </w:rPr>
        <w:t>2</w:t>
      </w:r>
      <w:r w:rsidR="00640A50" w:rsidRPr="009E0D49">
        <w:rPr>
          <w:rFonts w:ascii="Times New Roman" w:hAnsi="Times New Roman"/>
          <w:b/>
          <w:sz w:val="28"/>
          <w:szCs w:val="28"/>
        </w:rPr>
        <w:t xml:space="preserve">. </w:t>
      </w:r>
      <w:r w:rsidR="00C9485B">
        <w:rPr>
          <w:rFonts w:ascii="Times New Roman" w:hAnsi="Times New Roman"/>
          <w:b/>
          <w:sz w:val="28"/>
          <w:szCs w:val="28"/>
        </w:rPr>
        <w:t>Ц</w:t>
      </w:r>
      <w:r w:rsidR="00640A50" w:rsidRPr="009E0D49">
        <w:rPr>
          <w:rFonts w:ascii="Times New Roman" w:hAnsi="Times New Roman"/>
          <w:b/>
          <w:sz w:val="28"/>
          <w:szCs w:val="28"/>
        </w:rPr>
        <w:t xml:space="preserve">ели и задачи </w:t>
      </w:r>
      <w:r w:rsidR="00C9485B">
        <w:rPr>
          <w:rFonts w:ascii="Times New Roman" w:hAnsi="Times New Roman"/>
          <w:b/>
          <w:sz w:val="28"/>
          <w:szCs w:val="28"/>
        </w:rPr>
        <w:t>реализации программы профилактики</w:t>
      </w:r>
    </w:p>
    <w:p w:rsidR="00640A50" w:rsidRPr="009E0D49" w:rsidRDefault="00640A50" w:rsidP="00B0484E">
      <w:pPr>
        <w:pStyle w:val="ad"/>
        <w:shd w:val="clear" w:color="auto" w:fill="auto"/>
        <w:spacing w:line="240" w:lineRule="auto"/>
        <w:jc w:val="center"/>
      </w:pPr>
    </w:p>
    <w:p w:rsidR="009A16E9" w:rsidRPr="009E0D49" w:rsidRDefault="009A16E9" w:rsidP="00B0484E">
      <w:pPr>
        <w:pStyle w:val="ConsPlusNormal"/>
        <w:ind w:firstLine="709"/>
        <w:rPr>
          <w:b/>
          <w:sz w:val="28"/>
          <w:szCs w:val="28"/>
        </w:rPr>
      </w:pPr>
      <w:r w:rsidRPr="009E0D49">
        <w:rPr>
          <w:sz w:val="28"/>
          <w:szCs w:val="28"/>
        </w:rPr>
        <w:t>Основными целями Программы профилактики являются: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Проведение профилактических мероприятий программыпрофилактики направлено на решение следующих задач: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3. Оценка возможной угрозы причинения вреда жизни, здоровью граждан, выработка и реализация профилактических мер, способствующих ее снижению.</w:t>
      </w:r>
    </w:p>
    <w:p w:rsidR="009A16E9" w:rsidRPr="009E0D49" w:rsidRDefault="009A16E9" w:rsidP="00B0484E">
      <w:pPr>
        <w:pStyle w:val="ConsPlusNormal"/>
        <w:ind w:firstLine="709"/>
        <w:jc w:val="both"/>
        <w:rPr>
          <w:b/>
          <w:sz w:val="28"/>
          <w:szCs w:val="28"/>
        </w:rPr>
      </w:pPr>
      <w:r w:rsidRPr="009E0D49">
        <w:rPr>
          <w:sz w:val="28"/>
          <w:szCs w:val="28"/>
        </w:rPr>
        <w:t>4.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6082C" w:rsidRDefault="009A16E9" w:rsidP="0026082C">
      <w:pPr>
        <w:pStyle w:val="ConsPlusNormal"/>
        <w:ind w:firstLine="709"/>
        <w:jc w:val="both"/>
        <w:rPr>
          <w:sz w:val="28"/>
          <w:szCs w:val="28"/>
        </w:rPr>
      </w:pPr>
      <w:r w:rsidRPr="009E0D49">
        <w:rPr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</w:p>
    <w:p w:rsidR="0026082C" w:rsidRPr="0026082C" w:rsidRDefault="0026082C" w:rsidP="0026082C">
      <w:pPr>
        <w:pStyle w:val="ConsPlusNormal"/>
        <w:jc w:val="both"/>
        <w:rPr>
          <w:b/>
          <w:sz w:val="28"/>
          <w:szCs w:val="28"/>
        </w:rPr>
      </w:pPr>
    </w:p>
    <w:p w:rsidR="00640A50" w:rsidRPr="00C9485B" w:rsidRDefault="00150543" w:rsidP="0026082C">
      <w:pPr>
        <w:pStyle w:val="ConsPlusNormal"/>
        <w:jc w:val="center"/>
        <w:rPr>
          <w:b/>
          <w:sz w:val="28"/>
          <w:szCs w:val="28"/>
        </w:rPr>
      </w:pPr>
      <w:r w:rsidRPr="00C9485B">
        <w:rPr>
          <w:b/>
          <w:sz w:val="28"/>
          <w:szCs w:val="28"/>
        </w:rPr>
        <w:t>3</w:t>
      </w:r>
      <w:r w:rsidR="00640A50" w:rsidRPr="00C9485B">
        <w:rPr>
          <w:b/>
          <w:sz w:val="28"/>
          <w:szCs w:val="28"/>
        </w:rPr>
        <w:t xml:space="preserve">. </w:t>
      </w:r>
      <w:r w:rsidR="00C9485B" w:rsidRPr="00C9485B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40A50" w:rsidRPr="009E0D49" w:rsidRDefault="00640A50" w:rsidP="00D67599">
      <w:pPr>
        <w:pStyle w:val="ConsPlusNormal"/>
        <w:ind w:left="7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017"/>
        <w:gridCol w:w="2431"/>
        <w:gridCol w:w="2789"/>
      </w:tblGrid>
      <w:tr w:rsidR="00640A50" w:rsidRPr="009E0D49" w:rsidTr="00F023D7">
        <w:trPr>
          <w:jc w:val="center"/>
        </w:trPr>
        <w:tc>
          <w:tcPr>
            <w:tcW w:w="594" w:type="dxa"/>
            <w:vAlign w:val="center"/>
          </w:tcPr>
          <w:p w:rsidR="00640A50" w:rsidRPr="00B0484E" w:rsidRDefault="00640A50" w:rsidP="00F023D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0484E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030" w:type="dxa"/>
            <w:vAlign w:val="center"/>
          </w:tcPr>
          <w:p w:rsidR="00640A50" w:rsidRPr="00B0484E" w:rsidRDefault="00640A50" w:rsidP="00F023D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0484E">
              <w:rPr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6" w:type="dxa"/>
            <w:vAlign w:val="center"/>
          </w:tcPr>
          <w:p w:rsidR="00640A50" w:rsidRPr="00B0484E" w:rsidRDefault="00640A50" w:rsidP="00F023D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0484E">
              <w:rPr>
                <w:b/>
                <w:color w:val="auto"/>
                <w:sz w:val="28"/>
                <w:szCs w:val="28"/>
              </w:rPr>
              <w:t>Сроки исполнения</w:t>
            </w:r>
          </w:p>
        </w:tc>
        <w:tc>
          <w:tcPr>
            <w:tcW w:w="2794" w:type="dxa"/>
            <w:vAlign w:val="center"/>
          </w:tcPr>
          <w:p w:rsidR="00640A50" w:rsidRPr="00B0484E" w:rsidRDefault="00640A50" w:rsidP="00F023D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0484E">
              <w:rPr>
                <w:b/>
                <w:color w:val="auto"/>
                <w:sz w:val="28"/>
                <w:szCs w:val="28"/>
              </w:rPr>
              <w:t>Ответственное подразделение</w:t>
            </w:r>
          </w:p>
        </w:tc>
      </w:tr>
    </w:tbl>
    <w:p w:rsidR="00640A50" w:rsidRPr="009E0D49" w:rsidRDefault="00640A50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30"/>
        <w:gridCol w:w="2436"/>
        <w:gridCol w:w="2794"/>
      </w:tblGrid>
      <w:tr w:rsidR="00640A50" w:rsidRPr="009E0D49" w:rsidTr="00654982">
        <w:trPr>
          <w:tblHeader/>
          <w:jc w:val="center"/>
        </w:trPr>
        <w:tc>
          <w:tcPr>
            <w:tcW w:w="594" w:type="dxa"/>
            <w:vAlign w:val="center"/>
          </w:tcPr>
          <w:p w:rsidR="00640A50" w:rsidRPr="009E0D49" w:rsidRDefault="00640A50" w:rsidP="006549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:rsidR="00640A50" w:rsidRPr="009E0D49" w:rsidRDefault="00640A50" w:rsidP="003E67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640A50" w:rsidRPr="009E0D49" w:rsidRDefault="00640A50" w:rsidP="003E67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640A50" w:rsidRPr="009E0D49" w:rsidRDefault="00640A50" w:rsidP="003E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0543" w:rsidRPr="009E0D49" w:rsidTr="00B0484E">
        <w:trPr>
          <w:jc w:val="center"/>
        </w:trPr>
        <w:tc>
          <w:tcPr>
            <w:tcW w:w="594" w:type="dxa"/>
            <w:vAlign w:val="center"/>
          </w:tcPr>
          <w:p w:rsidR="00150543" w:rsidRPr="009E0D49" w:rsidRDefault="00150543" w:rsidP="00F879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:rsidR="00150543" w:rsidRPr="009E0D49" w:rsidRDefault="00150543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 xml:space="preserve">Информирование </w:t>
            </w:r>
            <w:r w:rsidRPr="009E0D49">
              <w:rPr>
                <w:sz w:val="28"/>
                <w:szCs w:val="28"/>
              </w:rPr>
              <w:lastRenderedPageBreak/>
              <w:t>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436" w:type="dxa"/>
          </w:tcPr>
          <w:p w:rsidR="00150543" w:rsidRPr="009E0D49" w:rsidRDefault="00A66E38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94" w:type="dxa"/>
          </w:tcPr>
          <w:p w:rsidR="00CB2B4A" w:rsidRDefault="0026082C" w:rsidP="00CB2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  <w:r w:rsidR="00CB2B4A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Волоконовка»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6082C" w:rsidRPr="009E0D49" w:rsidRDefault="0026082C" w:rsidP="00CB2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Гребенюкова Е.В.</w:t>
            </w:r>
          </w:p>
          <w:p w:rsidR="00150543" w:rsidRPr="009E0D49" w:rsidRDefault="00150543" w:rsidP="00B0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543" w:rsidRPr="009E0D49" w:rsidTr="00B0484E">
        <w:trPr>
          <w:jc w:val="center"/>
        </w:trPr>
        <w:tc>
          <w:tcPr>
            <w:tcW w:w="594" w:type="dxa"/>
            <w:vAlign w:val="center"/>
          </w:tcPr>
          <w:p w:rsidR="00150543" w:rsidRPr="009E0D49" w:rsidRDefault="00150543" w:rsidP="00F879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030" w:type="dxa"/>
          </w:tcPr>
          <w:p w:rsidR="00150543" w:rsidRPr="009E0D49" w:rsidRDefault="00150543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36" w:type="dxa"/>
          </w:tcPr>
          <w:p w:rsidR="00150543" w:rsidRPr="009E0D49" w:rsidRDefault="00150543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В срок до 1 июля 202</w:t>
            </w:r>
            <w:r w:rsidR="004E51F3">
              <w:rPr>
                <w:sz w:val="28"/>
                <w:szCs w:val="28"/>
              </w:rPr>
              <w:t>5</w:t>
            </w:r>
            <w:r w:rsidRPr="009E0D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4" w:type="dxa"/>
          </w:tcPr>
          <w:p w:rsidR="0026082C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поселения «Поселок Волоконовка»-</w:t>
            </w:r>
          </w:p>
          <w:p w:rsidR="0026082C" w:rsidRPr="009E0D49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Гребенюкова Е.В.</w:t>
            </w:r>
          </w:p>
          <w:p w:rsidR="00150543" w:rsidRPr="009E0D49" w:rsidRDefault="00150543" w:rsidP="00B0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E38" w:rsidRPr="009E0D49" w:rsidTr="00B0484E">
        <w:trPr>
          <w:jc w:val="center"/>
        </w:trPr>
        <w:tc>
          <w:tcPr>
            <w:tcW w:w="594" w:type="dxa"/>
            <w:vAlign w:val="center"/>
          </w:tcPr>
          <w:p w:rsidR="00A66E38" w:rsidRPr="009E0D49" w:rsidRDefault="00A66E38" w:rsidP="00F879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030" w:type="dxa"/>
          </w:tcPr>
          <w:p w:rsidR="00A66E38" w:rsidRPr="009E0D49" w:rsidRDefault="00A66E38" w:rsidP="00B0484E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36" w:type="dxa"/>
          </w:tcPr>
          <w:p w:rsidR="00FC6FA8" w:rsidRDefault="00A66E38" w:rsidP="00B0484E">
            <w:pPr>
              <w:pStyle w:val="ConsPlusNormal"/>
              <w:jc w:val="center"/>
              <w:rPr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Постоянно при наличии оснований, предусмотренных статьей 49 Федерального закона</w:t>
            </w:r>
          </w:p>
          <w:p w:rsidR="00A66E38" w:rsidRPr="009E0D49" w:rsidRDefault="00A66E38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 xml:space="preserve">от 31.07.2020 </w:t>
            </w:r>
            <w:r w:rsidR="00FC6FA8">
              <w:rPr>
                <w:sz w:val="28"/>
                <w:szCs w:val="28"/>
              </w:rPr>
              <w:t>г.  №</w:t>
            </w:r>
            <w:r w:rsidRPr="009E0D49">
              <w:rPr>
                <w:sz w:val="28"/>
                <w:szCs w:val="28"/>
              </w:rPr>
              <w:t xml:space="preserve"> 248-ФЗ «О государственном контроле (надзоре) и муниципальном контроле в РФ»</w:t>
            </w:r>
          </w:p>
        </w:tc>
        <w:tc>
          <w:tcPr>
            <w:tcW w:w="2794" w:type="dxa"/>
          </w:tcPr>
          <w:p w:rsidR="0026082C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поселения «Поселок Волоконовка»-</w:t>
            </w:r>
          </w:p>
          <w:p w:rsidR="0026082C" w:rsidRPr="009E0D49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Гребенюкова Е.В.</w:t>
            </w:r>
          </w:p>
          <w:p w:rsidR="00A66E38" w:rsidRPr="009E0D49" w:rsidRDefault="00A66E38" w:rsidP="00B0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E38" w:rsidRPr="009E0D49" w:rsidTr="00B0484E">
        <w:trPr>
          <w:jc w:val="center"/>
        </w:trPr>
        <w:tc>
          <w:tcPr>
            <w:tcW w:w="594" w:type="dxa"/>
            <w:vAlign w:val="center"/>
          </w:tcPr>
          <w:p w:rsidR="00A66E38" w:rsidRPr="009E0D49" w:rsidRDefault="00A66E38" w:rsidP="00F879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030" w:type="dxa"/>
          </w:tcPr>
          <w:p w:rsidR="00A66E38" w:rsidRPr="009E0D49" w:rsidRDefault="00A66E38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436" w:type="dxa"/>
          </w:tcPr>
          <w:p w:rsidR="00A66E38" w:rsidRPr="009E0D49" w:rsidRDefault="00A66E38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794" w:type="dxa"/>
          </w:tcPr>
          <w:p w:rsidR="0026082C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поселения «Поселок Волоконовка»-</w:t>
            </w:r>
          </w:p>
          <w:p w:rsidR="0026082C" w:rsidRPr="009E0D49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Гребенюкова Е.В.</w:t>
            </w:r>
          </w:p>
          <w:p w:rsidR="00A66E38" w:rsidRPr="009E0D49" w:rsidRDefault="00A66E38" w:rsidP="00B0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982" w:rsidRPr="009E0D49" w:rsidTr="00B0484E">
        <w:trPr>
          <w:jc w:val="center"/>
        </w:trPr>
        <w:tc>
          <w:tcPr>
            <w:tcW w:w="594" w:type="dxa"/>
            <w:vAlign w:val="center"/>
          </w:tcPr>
          <w:p w:rsidR="00654982" w:rsidRPr="009E0D49" w:rsidRDefault="00654982" w:rsidP="00F879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E0D4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030" w:type="dxa"/>
          </w:tcPr>
          <w:p w:rsidR="00654982" w:rsidRPr="009E0D49" w:rsidRDefault="00654982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436" w:type="dxa"/>
          </w:tcPr>
          <w:p w:rsidR="00654982" w:rsidRPr="009E0D49" w:rsidRDefault="00654982" w:rsidP="00B0484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I - IV кварталы 202</w:t>
            </w:r>
            <w:r w:rsidR="004E51F3">
              <w:rPr>
                <w:sz w:val="28"/>
                <w:szCs w:val="28"/>
              </w:rPr>
              <w:t>5</w:t>
            </w:r>
            <w:r w:rsidRPr="009E0D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4" w:type="dxa"/>
          </w:tcPr>
          <w:p w:rsidR="0026082C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поселения «Поселок Заместитель главы администрации городского поселения «Поселок Волоконовка»-</w:t>
            </w:r>
          </w:p>
          <w:p w:rsidR="0026082C" w:rsidRPr="009E0D49" w:rsidRDefault="0026082C" w:rsidP="0026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Гребенюкова Е.В.</w:t>
            </w:r>
          </w:p>
          <w:p w:rsidR="00654982" w:rsidRPr="009E0D49" w:rsidRDefault="00654982" w:rsidP="00B0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B4A" w:rsidRDefault="00CB2B4A" w:rsidP="0026082C">
      <w:pPr>
        <w:rPr>
          <w:rFonts w:ascii="Times New Roman" w:hAnsi="Times New Roman"/>
          <w:b/>
          <w:kern w:val="0"/>
          <w:sz w:val="28"/>
          <w:szCs w:val="28"/>
        </w:rPr>
      </w:pPr>
    </w:p>
    <w:p w:rsidR="00640A50" w:rsidRPr="009E0D49" w:rsidRDefault="0020751D" w:rsidP="00654982">
      <w:pPr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4</w:t>
      </w:r>
      <w:r w:rsidR="00640A50" w:rsidRPr="009E0D49">
        <w:rPr>
          <w:rFonts w:ascii="Times New Roman" w:hAnsi="Times New Roman"/>
          <w:b/>
          <w:kern w:val="0"/>
          <w:sz w:val="28"/>
          <w:szCs w:val="28"/>
        </w:rPr>
        <w:t xml:space="preserve">. </w:t>
      </w:r>
      <w:r w:rsidR="00654982" w:rsidRPr="009E0D49">
        <w:rPr>
          <w:rFonts w:ascii="Times New Roman" w:hAnsi="Times New Roman"/>
          <w:b/>
          <w:kern w:val="0"/>
          <w:sz w:val="28"/>
          <w:szCs w:val="28"/>
        </w:rPr>
        <w:t>П</w:t>
      </w:r>
      <w:r w:rsidR="00654982" w:rsidRPr="009E0D49">
        <w:rPr>
          <w:rFonts w:ascii="Times New Roman" w:hAnsi="Times New Roman"/>
          <w:b/>
          <w:sz w:val="28"/>
          <w:szCs w:val="28"/>
        </w:rPr>
        <w:t>оказатели результативности и эффективности программы профилактики</w:t>
      </w:r>
    </w:p>
    <w:p w:rsidR="00654982" w:rsidRPr="009E0D49" w:rsidRDefault="00654982" w:rsidP="00654982">
      <w:pPr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629"/>
        <w:gridCol w:w="6402"/>
        <w:gridCol w:w="2552"/>
      </w:tblGrid>
      <w:tr w:rsidR="00654982" w:rsidRPr="009E0D49" w:rsidTr="009A16E9">
        <w:tc>
          <w:tcPr>
            <w:tcW w:w="629" w:type="dxa"/>
          </w:tcPr>
          <w:p w:rsidR="00654982" w:rsidRPr="00B0484E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484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02" w:type="dxa"/>
          </w:tcPr>
          <w:p w:rsidR="00654982" w:rsidRPr="00B0484E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484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654982" w:rsidRPr="00B0484E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484E">
              <w:rPr>
                <w:b/>
                <w:sz w:val="28"/>
                <w:szCs w:val="28"/>
              </w:rPr>
              <w:t>Величина</w:t>
            </w:r>
          </w:p>
        </w:tc>
      </w:tr>
      <w:tr w:rsidR="00654982" w:rsidRPr="009E0D49" w:rsidTr="009A16E9">
        <w:tc>
          <w:tcPr>
            <w:tcW w:w="629" w:type="dxa"/>
          </w:tcPr>
          <w:p w:rsidR="00654982" w:rsidRPr="009E0D49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1.</w:t>
            </w:r>
          </w:p>
        </w:tc>
        <w:tc>
          <w:tcPr>
            <w:tcW w:w="6402" w:type="dxa"/>
          </w:tcPr>
          <w:p w:rsidR="00654982" w:rsidRPr="009E0D49" w:rsidRDefault="00654982" w:rsidP="00FC6FA8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Полнота информации, размещенной на официальном сайте Администрации муниципального района «Волоконовский район» в соответствии с частью 3 статьи 46 Федера</w:t>
            </w:r>
            <w:r w:rsidR="00B0484E">
              <w:rPr>
                <w:sz w:val="28"/>
                <w:szCs w:val="28"/>
              </w:rPr>
              <w:t>льного закона от 31 июля 2021 года</w:t>
            </w:r>
            <w:r w:rsidR="00FC6FA8">
              <w:rPr>
                <w:sz w:val="28"/>
                <w:szCs w:val="28"/>
              </w:rPr>
              <w:t>№</w:t>
            </w:r>
            <w:r w:rsidRPr="009E0D49">
              <w:rPr>
                <w:sz w:val="28"/>
                <w:szCs w:val="28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:rsidR="00654982" w:rsidRPr="009E0D49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100%</w:t>
            </w:r>
          </w:p>
        </w:tc>
      </w:tr>
      <w:tr w:rsidR="00654982" w:rsidRPr="009E0D49" w:rsidTr="009A16E9">
        <w:tc>
          <w:tcPr>
            <w:tcW w:w="629" w:type="dxa"/>
          </w:tcPr>
          <w:p w:rsidR="00654982" w:rsidRPr="009E0D49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2.</w:t>
            </w:r>
          </w:p>
        </w:tc>
        <w:tc>
          <w:tcPr>
            <w:tcW w:w="6402" w:type="dxa"/>
          </w:tcPr>
          <w:p w:rsidR="00654982" w:rsidRPr="009E0D49" w:rsidRDefault="00654982" w:rsidP="00E0652F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2" w:type="dxa"/>
            <w:vAlign w:val="center"/>
          </w:tcPr>
          <w:p w:rsidR="00654982" w:rsidRPr="009E0D49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654982" w:rsidRPr="009E0D49" w:rsidTr="009A16E9">
        <w:tc>
          <w:tcPr>
            <w:tcW w:w="629" w:type="dxa"/>
          </w:tcPr>
          <w:p w:rsidR="00654982" w:rsidRPr="009E0D49" w:rsidRDefault="00654982" w:rsidP="00E0652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3.</w:t>
            </w:r>
          </w:p>
        </w:tc>
        <w:tc>
          <w:tcPr>
            <w:tcW w:w="6402" w:type="dxa"/>
          </w:tcPr>
          <w:p w:rsidR="00654982" w:rsidRPr="009E0D49" w:rsidRDefault="00654982" w:rsidP="00E0652F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654982" w:rsidRPr="009E0D49" w:rsidRDefault="00654982" w:rsidP="00F023D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E0D49">
              <w:rPr>
                <w:sz w:val="28"/>
                <w:szCs w:val="28"/>
              </w:rPr>
              <w:t>не менее 1 мероприяти</w:t>
            </w:r>
            <w:r w:rsidR="00F023D7">
              <w:rPr>
                <w:sz w:val="28"/>
                <w:szCs w:val="28"/>
              </w:rPr>
              <w:t>я</w:t>
            </w:r>
            <w:r w:rsidRPr="009E0D49">
              <w:rPr>
                <w:sz w:val="28"/>
                <w:szCs w:val="28"/>
              </w:rPr>
              <w:t>, проведенн</w:t>
            </w:r>
            <w:r w:rsidR="00F023D7">
              <w:rPr>
                <w:sz w:val="28"/>
                <w:szCs w:val="28"/>
              </w:rPr>
              <w:t>ого</w:t>
            </w:r>
            <w:r w:rsidRPr="009E0D49">
              <w:rPr>
                <w:sz w:val="28"/>
                <w:szCs w:val="28"/>
              </w:rPr>
              <w:t xml:space="preserve"> контрольным органом</w:t>
            </w:r>
          </w:p>
        </w:tc>
      </w:tr>
    </w:tbl>
    <w:p w:rsidR="00654982" w:rsidRPr="009E0D49" w:rsidRDefault="00654982" w:rsidP="003E67B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0"/>
          <w:sz w:val="28"/>
          <w:szCs w:val="28"/>
        </w:rPr>
      </w:pPr>
    </w:p>
    <w:sectPr w:rsidR="00654982" w:rsidRPr="009E0D49" w:rsidSect="00FC6FA8">
      <w:headerReference w:type="default" r:id="rId8"/>
      <w:pgSz w:w="11906" w:h="16838"/>
      <w:pgMar w:top="567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28" w:rsidRDefault="00CD4B28" w:rsidP="001B746B">
      <w:r>
        <w:separator/>
      </w:r>
    </w:p>
  </w:endnote>
  <w:endnote w:type="continuationSeparator" w:id="1">
    <w:p w:rsidR="00CD4B28" w:rsidRDefault="00CD4B28" w:rsidP="001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28" w:rsidRDefault="00CD4B28" w:rsidP="001B746B">
      <w:r>
        <w:separator/>
      </w:r>
    </w:p>
  </w:footnote>
  <w:footnote w:type="continuationSeparator" w:id="1">
    <w:p w:rsidR="00CD4B28" w:rsidRDefault="00CD4B28" w:rsidP="001B7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50" w:rsidRPr="004B67B8" w:rsidRDefault="009904C7">
    <w:pPr>
      <w:pStyle w:val="a8"/>
      <w:jc w:val="center"/>
      <w:rPr>
        <w:rFonts w:ascii="Times New Roman" w:hAnsi="Times New Roman"/>
        <w:sz w:val="24"/>
      </w:rPr>
    </w:pPr>
    <w:r w:rsidRPr="004B67B8">
      <w:rPr>
        <w:rFonts w:ascii="Times New Roman" w:hAnsi="Times New Roman"/>
        <w:sz w:val="24"/>
      </w:rPr>
      <w:fldChar w:fldCharType="begin"/>
    </w:r>
    <w:r w:rsidR="00640A50" w:rsidRPr="004B67B8">
      <w:rPr>
        <w:rFonts w:ascii="Times New Roman" w:hAnsi="Times New Roman"/>
        <w:sz w:val="24"/>
      </w:rPr>
      <w:instrText>PAGE   \* MERGEFORMAT</w:instrText>
    </w:r>
    <w:r w:rsidRPr="004B67B8">
      <w:rPr>
        <w:rFonts w:ascii="Times New Roman" w:hAnsi="Times New Roman"/>
        <w:sz w:val="24"/>
      </w:rPr>
      <w:fldChar w:fldCharType="separate"/>
    </w:r>
    <w:r w:rsidR="0057366A">
      <w:rPr>
        <w:rFonts w:ascii="Times New Roman" w:hAnsi="Times New Roman"/>
        <w:noProof/>
        <w:sz w:val="24"/>
      </w:rPr>
      <w:t>4</w:t>
    </w:r>
    <w:r w:rsidRPr="004B67B8">
      <w:rPr>
        <w:rFonts w:ascii="Times New Roman" w:hAnsi="Times New Roman"/>
        <w:sz w:val="24"/>
      </w:rPr>
      <w:fldChar w:fldCharType="end"/>
    </w:r>
  </w:p>
  <w:p w:rsidR="00640A50" w:rsidRDefault="00640A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656BC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D01F1"/>
    <w:multiLevelType w:val="hybridMultilevel"/>
    <w:tmpl w:val="A70E5EF6"/>
    <w:lvl w:ilvl="0" w:tplc="54F2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0AA3F44"/>
    <w:multiLevelType w:val="multilevel"/>
    <w:tmpl w:val="0578381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1B94E99"/>
    <w:multiLevelType w:val="hybridMultilevel"/>
    <w:tmpl w:val="05B8B534"/>
    <w:lvl w:ilvl="0" w:tplc="54F262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646B73"/>
    <w:multiLevelType w:val="multilevel"/>
    <w:tmpl w:val="4294B8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cs="Times New Roman" w:hint="default"/>
      </w:rPr>
    </w:lvl>
  </w:abstractNum>
  <w:abstractNum w:abstractNumId="8">
    <w:nsid w:val="5A0A7833"/>
    <w:multiLevelType w:val="multilevel"/>
    <w:tmpl w:val="4294B8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cs="Times New Roman" w:hint="default"/>
      </w:rPr>
    </w:lvl>
  </w:abstractNum>
  <w:abstractNum w:abstractNumId="9">
    <w:nsid w:val="5B8263E8"/>
    <w:multiLevelType w:val="multilevel"/>
    <w:tmpl w:val="3C0AA684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8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2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9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0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80" w:hanging="2160"/>
      </w:pPr>
      <w:rPr>
        <w:rFonts w:cs="Times New Roman" w:hint="default"/>
      </w:rPr>
    </w:lvl>
  </w:abstractNum>
  <w:abstractNum w:abstractNumId="10">
    <w:nsid w:val="64770693"/>
    <w:multiLevelType w:val="multilevel"/>
    <w:tmpl w:val="A4EC76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65E0159A"/>
    <w:multiLevelType w:val="multilevel"/>
    <w:tmpl w:val="E19A781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64E1979"/>
    <w:multiLevelType w:val="multilevel"/>
    <w:tmpl w:val="3C0AA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137555"/>
    <w:multiLevelType w:val="multilevel"/>
    <w:tmpl w:val="DCE2600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79AE47C2"/>
    <w:multiLevelType w:val="multilevel"/>
    <w:tmpl w:val="4294B8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cs="Times New Roman" w:hint="default"/>
      </w:rPr>
    </w:lvl>
  </w:abstractNum>
  <w:abstractNum w:abstractNumId="16">
    <w:nsid w:val="7A1C6513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7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3AA"/>
    <w:rsid w:val="00006446"/>
    <w:rsid w:val="000142BB"/>
    <w:rsid w:val="00024766"/>
    <w:rsid w:val="00024ACA"/>
    <w:rsid w:val="00042B70"/>
    <w:rsid w:val="000447BB"/>
    <w:rsid w:val="00044BAF"/>
    <w:rsid w:val="00055C13"/>
    <w:rsid w:val="000578D4"/>
    <w:rsid w:val="00060162"/>
    <w:rsid w:val="00065EB7"/>
    <w:rsid w:val="00067823"/>
    <w:rsid w:val="00070734"/>
    <w:rsid w:val="00077BC1"/>
    <w:rsid w:val="00080836"/>
    <w:rsid w:val="00081424"/>
    <w:rsid w:val="00083756"/>
    <w:rsid w:val="00084E1D"/>
    <w:rsid w:val="000861CC"/>
    <w:rsid w:val="0009587E"/>
    <w:rsid w:val="000A6B28"/>
    <w:rsid w:val="000B3320"/>
    <w:rsid w:val="000B69D7"/>
    <w:rsid w:val="000C0377"/>
    <w:rsid w:val="000C72AD"/>
    <w:rsid w:val="000D1825"/>
    <w:rsid w:val="000D37D8"/>
    <w:rsid w:val="000E0FDD"/>
    <w:rsid w:val="000E16C0"/>
    <w:rsid w:val="000E5E39"/>
    <w:rsid w:val="000E7C0F"/>
    <w:rsid w:val="000F1DC6"/>
    <w:rsid w:val="00110771"/>
    <w:rsid w:val="00112AE2"/>
    <w:rsid w:val="00117434"/>
    <w:rsid w:val="001272DF"/>
    <w:rsid w:val="00150543"/>
    <w:rsid w:val="00170E63"/>
    <w:rsid w:val="00171E83"/>
    <w:rsid w:val="001742E8"/>
    <w:rsid w:val="00174F65"/>
    <w:rsid w:val="001823AA"/>
    <w:rsid w:val="00192F8C"/>
    <w:rsid w:val="00196B6F"/>
    <w:rsid w:val="00197A27"/>
    <w:rsid w:val="001A1121"/>
    <w:rsid w:val="001B1434"/>
    <w:rsid w:val="001B331D"/>
    <w:rsid w:val="001B746B"/>
    <w:rsid w:val="001C47B4"/>
    <w:rsid w:val="001E28D8"/>
    <w:rsid w:val="001F40A9"/>
    <w:rsid w:val="00202728"/>
    <w:rsid w:val="0020751D"/>
    <w:rsid w:val="00210FE0"/>
    <w:rsid w:val="00244A95"/>
    <w:rsid w:val="0025039D"/>
    <w:rsid w:val="002537C2"/>
    <w:rsid w:val="0026082C"/>
    <w:rsid w:val="00260B1C"/>
    <w:rsid w:val="00271EF0"/>
    <w:rsid w:val="00273D78"/>
    <w:rsid w:val="00275409"/>
    <w:rsid w:val="00280FED"/>
    <w:rsid w:val="0029548B"/>
    <w:rsid w:val="00296AFB"/>
    <w:rsid w:val="002A154E"/>
    <w:rsid w:val="002A1B81"/>
    <w:rsid w:val="002A595B"/>
    <w:rsid w:val="002C5F4B"/>
    <w:rsid w:val="002C6F68"/>
    <w:rsid w:val="00302B4F"/>
    <w:rsid w:val="00307EDE"/>
    <w:rsid w:val="00321D40"/>
    <w:rsid w:val="00330F88"/>
    <w:rsid w:val="00331F46"/>
    <w:rsid w:val="00334741"/>
    <w:rsid w:val="00335949"/>
    <w:rsid w:val="00337851"/>
    <w:rsid w:val="00350425"/>
    <w:rsid w:val="003515BB"/>
    <w:rsid w:val="00363160"/>
    <w:rsid w:val="0036428F"/>
    <w:rsid w:val="00367137"/>
    <w:rsid w:val="00381DCF"/>
    <w:rsid w:val="0038398C"/>
    <w:rsid w:val="00386B12"/>
    <w:rsid w:val="0039057B"/>
    <w:rsid w:val="00391FEF"/>
    <w:rsid w:val="00393D54"/>
    <w:rsid w:val="00396005"/>
    <w:rsid w:val="00397A63"/>
    <w:rsid w:val="003A4444"/>
    <w:rsid w:val="003B0E5C"/>
    <w:rsid w:val="003B533C"/>
    <w:rsid w:val="003D46B4"/>
    <w:rsid w:val="003D4F42"/>
    <w:rsid w:val="003D5020"/>
    <w:rsid w:val="003E22BD"/>
    <w:rsid w:val="003E67B4"/>
    <w:rsid w:val="003F5E22"/>
    <w:rsid w:val="003F6ADC"/>
    <w:rsid w:val="003F788A"/>
    <w:rsid w:val="00403DD8"/>
    <w:rsid w:val="00404B85"/>
    <w:rsid w:val="00414A48"/>
    <w:rsid w:val="0042729F"/>
    <w:rsid w:val="0042783C"/>
    <w:rsid w:val="0043114E"/>
    <w:rsid w:val="00433EB2"/>
    <w:rsid w:val="00434A13"/>
    <w:rsid w:val="00467869"/>
    <w:rsid w:val="00477FD1"/>
    <w:rsid w:val="004823BF"/>
    <w:rsid w:val="00486AEF"/>
    <w:rsid w:val="004970B2"/>
    <w:rsid w:val="0049714A"/>
    <w:rsid w:val="004A0FAF"/>
    <w:rsid w:val="004A3053"/>
    <w:rsid w:val="004A4844"/>
    <w:rsid w:val="004B67B8"/>
    <w:rsid w:val="004B6FDD"/>
    <w:rsid w:val="004C5A4E"/>
    <w:rsid w:val="004C72EC"/>
    <w:rsid w:val="004D62FB"/>
    <w:rsid w:val="004D6D27"/>
    <w:rsid w:val="004E51F3"/>
    <w:rsid w:val="004E5545"/>
    <w:rsid w:val="00504DCA"/>
    <w:rsid w:val="00513DA3"/>
    <w:rsid w:val="00520BC9"/>
    <w:rsid w:val="005215BC"/>
    <w:rsid w:val="00522F91"/>
    <w:rsid w:val="00525B7B"/>
    <w:rsid w:val="0053012C"/>
    <w:rsid w:val="00533842"/>
    <w:rsid w:val="0053392D"/>
    <w:rsid w:val="0053772B"/>
    <w:rsid w:val="00540034"/>
    <w:rsid w:val="005407BE"/>
    <w:rsid w:val="00540D65"/>
    <w:rsid w:val="005426CB"/>
    <w:rsid w:val="00547033"/>
    <w:rsid w:val="00562B79"/>
    <w:rsid w:val="0057366A"/>
    <w:rsid w:val="005737DC"/>
    <w:rsid w:val="00575C7C"/>
    <w:rsid w:val="00581601"/>
    <w:rsid w:val="00582FCF"/>
    <w:rsid w:val="005918E2"/>
    <w:rsid w:val="005A0178"/>
    <w:rsid w:val="005A4562"/>
    <w:rsid w:val="005B0C98"/>
    <w:rsid w:val="005B13C5"/>
    <w:rsid w:val="005B2BE8"/>
    <w:rsid w:val="005B3B2C"/>
    <w:rsid w:val="005C6401"/>
    <w:rsid w:val="005D426F"/>
    <w:rsid w:val="005D78BF"/>
    <w:rsid w:val="005E20F9"/>
    <w:rsid w:val="005E262C"/>
    <w:rsid w:val="005E5BC1"/>
    <w:rsid w:val="00606F1A"/>
    <w:rsid w:val="00611E94"/>
    <w:rsid w:val="00615AA8"/>
    <w:rsid w:val="006339C6"/>
    <w:rsid w:val="00637228"/>
    <w:rsid w:val="00640A50"/>
    <w:rsid w:val="00646C5E"/>
    <w:rsid w:val="00654982"/>
    <w:rsid w:val="0065755F"/>
    <w:rsid w:val="00662084"/>
    <w:rsid w:val="00664FFD"/>
    <w:rsid w:val="00672A43"/>
    <w:rsid w:val="00675FA9"/>
    <w:rsid w:val="006960A8"/>
    <w:rsid w:val="006A4EAD"/>
    <w:rsid w:val="006A5A52"/>
    <w:rsid w:val="006B28B3"/>
    <w:rsid w:val="006C684F"/>
    <w:rsid w:val="006D2D0D"/>
    <w:rsid w:val="006E1786"/>
    <w:rsid w:val="006E5C69"/>
    <w:rsid w:val="006E7F73"/>
    <w:rsid w:val="00700A77"/>
    <w:rsid w:val="00701C73"/>
    <w:rsid w:val="00713578"/>
    <w:rsid w:val="0071753B"/>
    <w:rsid w:val="0073021F"/>
    <w:rsid w:val="00737EE6"/>
    <w:rsid w:val="0074178A"/>
    <w:rsid w:val="00742E54"/>
    <w:rsid w:val="007470AA"/>
    <w:rsid w:val="007543DC"/>
    <w:rsid w:val="00754A9A"/>
    <w:rsid w:val="00774883"/>
    <w:rsid w:val="00774C93"/>
    <w:rsid w:val="00792914"/>
    <w:rsid w:val="007933F0"/>
    <w:rsid w:val="007955A7"/>
    <w:rsid w:val="007A2414"/>
    <w:rsid w:val="007B5B1D"/>
    <w:rsid w:val="007C6237"/>
    <w:rsid w:val="007E0D66"/>
    <w:rsid w:val="007E3DDB"/>
    <w:rsid w:val="007F36D9"/>
    <w:rsid w:val="00807DED"/>
    <w:rsid w:val="00815721"/>
    <w:rsid w:val="00817733"/>
    <w:rsid w:val="00831469"/>
    <w:rsid w:val="00834CFB"/>
    <w:rsid w:val="00841E21"/>
    <w:rsid w:val="00845066"/>
    <w:rsid w:val="008511D8"/>
    <w:rsid w:val="00853F6C"/>
    <w:rsid w:val="00865B91"/>
    <w:rsid w:val="008806C2"/>
    <w:rsid w:val="00886527"/>
    <w:rsid w:val="008A30F5"/>
    <w:rsid w:val="008A712C"/>
    <w:rsid w:val="008B4DC5"/>
    <w:rsid w:val="008B5E91"/>
    <w:rsid w:val="008B61BD"/>
    <w:rsid w:val="008B63E0"/>
    <w:rsid w:val="008C2FD0"/>
    <w:rsid w:val="008C6634"/>
    <w:rsid w:val="008C675E"/>
    <w:rsid w:val="008D1B6F"/>
    <w:rsid w:val="008D5B47"/>
    <w:rsid w:val="008E5AE9"/>
    <w:rsid w:val="008E772C"/>
    <w:rsid w:val="008F5520"/>
    <w:rsid w:val="009008F3"/>
    <w:rsid w:val="00902933"/>
    <w:rsid w:val="00910139"/>
    <w:rsid w:val="009102DA"/>
    <w:rsid w:val="0091296A"/>
    <w:rsid w:val="00912EC6"/>
    <w:rsid w:val="00914D92"/>
    <w:rsid w:val="00922337"/>
    <w:rsid w:val="00927818"/>
    <w:rsid w:val="00930827"/>
    <w:rsid w:val="009316F6"/>
    <w:rsid w:val="00942A7A"/>
    <w:rsid w:val="0095014B"/>
    <w:rsid w:val="00956E0E"/>
    <w:rsid w:val="00957330"/>
    <w:rsid w:val="00973E6B"/>
    <w:rsid w:val="00982BF7"/>
    <w:rsid w:val="00983116"/>
    <w:rsid w:val="00984A92"/>
    <w:rsid w:val="00986885"/>
    <w:rsid w:val="009904C7"/>
    <w:rsid w:val="00990A1A"/>
    <w:rsid w:val="009925BD"/>
    <w:rsid w:val="009A16E9"/>
    <w:rsid w:val="009A795B"/>
    <w:rsid w:val="009C222B"/>
    <w:rsid w:val="009C56E1"/>
    <w:rsid w:val="009D3CD5"/>
    <w:rsid w:val="009D48E6"/>
    <w:rsid w:val="009D4984"/>
    <w:rsid w:val="009E0D49"/>
    <w:rsid w:val="009E1C25"/>
    <w:rsid w:val="009E1E7A"/>
    <w:rsid w:val="00A02BF8"/>
    <w:rsid w:val="00A0315E"/>
    <w:rsid w:val="00A12D0E"/>
    <w:rsid w:val="00A15BED"/>
    <w:rsid w:val="00A208B0"/>
    <w:rsid w:val="00A21305"/>
    <w:rsid w:val="00A30726"/>
    <w:rsid w:val="00A3756F"/>
    <w:rsid w:val="00A37E96"/>
    <w:rsid w:val="00A47C5C"/>
    <w:rsid w:val="00A50AAE"/>
    <w:rsid w:val="00A53530"/>
    <w:rsid w:val="00A57F30"/>
    <w:rsid w:val="00A601E7"/>
    <w:rsid w:val="00A639F3"/>
    <w:rsid w:val="00A66E38"/>
    <w:rsid w:val="00A82B59"/>
    <w:rsid w:val="00A8384A"/>
    <w:rsid w:val="00A91F96"/>
    <w:rsid w:val="00A92028"/>
    <w:rsid w:val="00A948CC"/>
    <w:rsid w:val="00A95DF1"/>
    <w:rsid w:val="00A97209"/>
    <w:rsid w:val="00A979F2"/>
    <w:rsid w:val="00AA34DE"/>
    <w:rsid w:val="00AA4370"/>
    <w:rsid w:val="00AB1F27"/>
    <w:rsid w:val="00AB1F4B"/>
    <w:rsid w:val="00AB71C5"/>
    <w:rsid w:val="00AD14A3"/>
    <w:rsid w:val="00AD451A"/>
    <w:rsid w:val="00AE0859"/>
    <w:rsid w:val="00AE1189"/>
    <w:rsid w:val="00B01450"/>
    <w:rsid w:val="00B0484E"/>
    <w:rsid w:val="00B129B8"/>
    <w:rsid w:val="00B13FEF"/>
    <w:rsid w:val="00B15A2E"/>
    <w:rsid w:val="00B20320"/>
    <w:rsid w:val="00B2439B"/>
    <w:rsid w:val="00B25460"/>
    <w:rsid w:val="00B3123E"/>
    <w:rsid w:val="00B315CF"/>
    <w:rsid w:val="00B319D9"/>
    <w:rsid w:val="00B34783"/>
    <w:rsid w:val="00B35EA5"/>
    <w:rsid w:val="00B379DC"/>
    <w:rsid w:val="00B407D5"/>
    <w:rsid w:val="00B60DF3"/>
    <w:rsid w:val="00B6221D"/>
    <w:rsid w:val="00B63FBF"/>
    <w:rsid w:val="00B77119"/>
    <w:rsid w:val="00B80C67"/>
    <w:rsid w:val="00B81AD2"/>
    <w:rsid w:val="00B86418"/>
    <w:rsid w:val="00B901EA"/>
    <w:rsid w:val="00B90F78"/>
    <w:rsid w:val="00BA3E9B"/>
    <w:rsid w:val="00BA4027"/>
    <w:rsid w:val="00BB0C54"/>
    <w:rsid w:val="00BB23F3"/>
    <w:rsid w:val="00BC0337"/>
    <w:rsid w:val="00BC27D8"/>
    <w:rsid w:val="00BD14F9"/>
    <w:rsid w:val="00BD20DF"/>
    <w:rsid w:val="00BF17A8"/>
    <w:rsid w:val="00BF5E34"/>
    <w:rsid w:val="00C13314"/>
    <w:rsid w:val="00C22D57"/>
    <w:rsid w:val="00C255C5"/>
    <w:rsid w:val="00C44319"/>
    <w:rsid w:val="00C45A5B"/>
    <w:rsid w:val="00C742B7"/>
    <w:rsid w:val="00C76486"/>
    <w:rsid w:val="00C77582"/>
    <w:rsid w:val="00C80731"/>
    <w:rsid w:val="00C83F89"/>
    <w:rsid w:val="00C9485B"/>
    <w:rsid w:val="00CB0749"/>
    <w:rsid w:val="00CB2B4A"/>
    <w:rsid w:val="00CC2903"/>
    <w:rsid w:val="00CC2F08"/>
    <w:rsid w:val="00CC2FA9"/>
    <w:rsid w:val="00CD4B28"/>
    <w:rsid w:val="00CD5AD4"/>
    <w:rsid w:val="00CF76C3"/>
    <w:rsid w:val="00D07696"/>
    <w:rsid w:val="00D12866"/>
    <w:rsid w:val="00D12EF8"/>
    <w:rsid w:val="00D67599"/>
    <w:rsid w:val="00D705AC"/>
    <w:rsid w:val="00D80627"/>
    <w:rsid w:val="00D85921"/>
    <w:rsid w:val="00DA78ED"/>
    <w:rsid w:val="00DA7DC3"/>
    <w:rsid w:val="00DB1F0E"/>
    <w:rsid w:val="00DC0214"/>
    <w:rsid w:val="00DD78F0"/>
    <w:rsid w:val="00DF148E"/>
    <w:rsid w:val="00DF2835"/>
    <w:rsid w:val="00DF5CB5"/>
    <w:rsid w:val="00DF6790"/>
    <w:rsid w:val="00E10C8B"/>
    <w:rsid w:val="00E10CDC"/>
    <w:rsid w:val="00E33F06"/>
    <w:rsid w:val="00E40CD8"/>
    <w:rsid w:val="00E436FF"/>
    <w:rsid w:val="00E5355E"/>
    <w:rsid w:val="00E60FEE"/>
    <w:rsid w:val="00E70297"/>
    <w:rsid w:val="00E84E53"/>
    <w:rsid w:val="00E8591F"/>
    <w:rsid w:val="00EB1B1B"/>
    <w:rsid w:val="00EB3279"/>
    <w:rsid w:val="00EB6121"/>
    <w:rsid w:val="00EC1CAE"/>
    <w:rsid w:val="00EC79D6"/>
    <w:rsid w:val="00ED4759"/>
    <w:rsid w:val="00EE3132"/>
    <w:rsid w:val="00EE6228"/>
    <w:rsid w:val="00EE695E"/>
    <w:rsid w:val="00EF79BE"/>
    <w:rsid w:val="00F023D7"/>
    <w:rsid w:val="00F167B5"/>
    <w:rsid w:val="00F23D50"/>
    <w:rsid w:val="00F25FE3"/>
    <w:rsid w:val="00F45470"/>
    <w:rsid w:val="00F544A7"/>
    <w:rsid w:val="00F730B2"/>
    <w:rsid w:val="00F8207C"/>
    <w:rsid w:val="00F86C87"/>
    <w:rsid w:val="00F8799D"/>
    <w:rsid w:val="00F92CE9"/>
    <w:rsid w:val="00F93708"/>
    <w:rsid w:val="00F963D8"/>
    <w:rsid w:val="00FA110A"/>
    <w:rsid w:val="00FA5E1A"/>
    <w:rsid w:val="00FA70A9"/>
    <w:rsid w:val="00FB552E"/>
    <w:rsid w:val="00FB7FB7"/>
    <w:rsid w:val="00FC6FA8"/>
    <w:rsid w:val="00FD6E84"/>
    <w:rsid w:val="00FE0E56"/>
    <w:rsid w:val="00FE1C95"/>
    <w:rsid w:val="00FE37D5"/>
    <w:rsid w:val="00FE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23AA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823AA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customStyle="1" w:styleId="11">
    <w:name w:val="Заголовок 11"/>
    <w:next w:val="a"/>
    <w:uiPriority w:val="99"/>
    <w:rsid w:val="001823AA"/>
    <w:pPr>
      <w:widowControl w:val="0"/>
      <w:suppressAutoHyphens/>
      <w:autoSpaceDE w:val="0"/>
    </w:pPr>
    <w:rPr>
      <w:rFonts w:ascii="Arial" w:hAnsi="Arial"/>
      <w:szCs w:val="24"/>
    </w:rPr>
  </w:style>
  <w:style w:type="character" w:styleId="a4">
    <w:name w:val="Strong"/>
    <w:basedOn w:val="a0"/>
    <w:uiPriority w:val="99"/>
    <w:qFormat/>
    <w:rsid w:val="001823AA"/>
    <w:rPr>
      <w:rFonts w:cs="Times New Roman"/>
      <w:b/>
    </w:rPr>
  </w:style>
  <w:style w:type="paragraph" w:styleId="a5">
    <w:name w:val="Balloon Text"/>
    <w:basedOn w:val="a"/>
    <w:link w:val="a6"/>
    <w:uiPriority w:val="99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DB1F0E"/>
    <w:rPr>
      <w:rFonts w:ascii="Segoe UI" w:eastAsia="Times New Roman" w:hAnsi="Segoe UI"/>
      <w:kern w:val="1"/>
      <w:sz w:val="18"/>
    </w:rPr>
  </w:style>
  <w:style w:type="table" w:styleId="a7">
    <w:name w:val="Table Grid"/>
    <w:basedOn w:val="a1"/>
    <w:uiPriority w:val="99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746B"/>
    <w:rPr>
      <w:rFonts w:ascii="Arial" w:eastAsia="Times New Roman" w:hAnsi="Arial"/>
      <w:kern w:val="1"/>
      <w:sz w:val="24"/>
    </w:rPr>
  </w:style>
  <w:style w:type="paragraph" w:styleId="aa">
    <w:name w:val="footer"/>
    <w:basedOn w:val="a"/>
    <w:link w:val="ab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746B"/>
    <w:rPr>
      <w:rFonts w:ascii="Arial" w:eastAsia="Times New Roman" w:hAnsi="Arial"/>
      <w:kern w:val="1"/>
      <w:sz w:val="24"/>
    </w:rPr>
  </w:style>
  <w:style w:type="character" w:customStyle="1" w:styleId="ac">
    <w:name w:val="Основной текст Знак"/>
    <w:link w:val="ad"/>
    <w:uiPriority w:val="99"/>
    <w:locked/>
    <w:rsid w:val="00196B6F"/>
    <w:rPr>
      <w:sz w:val="28"/>
      <w:shd w:val="clear" w:color="auto" w:fill="FFFFFF"/>
    </w:rPr>
  </w:style>
  <w:style w:type="paragraph" w:styleId="ad">
    <w:name w:val="Body Text"/>
    <w:basedOn w:val="a"/>
    <w:link w:val="ac"/>
    <w:uiPriority w:val="99"/>
    <w:rsid w:val="00196B6F"/>
    <w:pPr>
      <w:widowControl/>
      <w:shd w:val="clear" w:color="auto" w:fill="FFFFFF"/>
      <w:suppressAutoHyphens w:val="0"/>
      <w:spacing w:line="322" w:lineRule="exact"/>
      <w:jc w:val="both"/>
    </w:pPr>
    <w:rPr>
      <w:rFonts w:ascii="Times New Roman" w:hAnsi="Times New Roman"/>
      <w:kern w:val="0"/>
      <w:sz w:val="28"/>
      <w:szCs w:val="20"/>
    </w:rPr>
  </w:style>
  <w:style w:type="character" w:customStyle="1" w:styleId="BodyTextChar1">
    <w:name w:val="Body Text Char1"/>
    <w:basedOn w:val="a0"/>
    <w:uiPriority w:val="99"/>
    <w:semiHidden/>
    <w:rsid w:val="0068252C"/>
    <w:rPr>
      <w:rFonts w:ascii="Arial" w:hAnsi="Arial"/>
      <w:kern w:val="1"/>
      <w:sz w:val="20"/>
      <w:szCs w:val="24"/>
    </w:rPr>
  </w:style>
  <w:style w:type="character" w:customStyle="1" w:styleId="1">
    <w:name w:val="Основной текст Знак1"/>
    <w:uiPriority w:val="99"/>
    <w:rsid w:val="00196B6F"/>
    <w:rPr>
      <w:rFonts w:ascii="Arial" w:eastAsia="Times New Roman" w:hAnsi="Arial"/>
      <w:kern w:val="1"/>
      <w:sz w:val="24"/>
    </w:rPr>
  </w:style>
  <w:style w:type="paragraph" w:customStyle="1" w:styleId="ConsPlusTitle">
    <w:name w:val="ConsPlusTitle"/>
    <w:uiPriority w:val="99"/>
    <w:rsid w:val="00547033"/>
    <w:pPr>
      <w:widowControl w:val="0"/>
      <w:autoSpaceDE w:val="0"/>
      <w:autoSpaceDN w:val="0"/>
    </w:pPr>
    <w:rPr>
      <w:b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A838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384A"/>
    <w:rPr>
      <w:rFonts w:ascii="Arial" w:hAnsi="Arial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23AA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823AA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customStyle="1" w:styleId="11">
    <w:name w:val="Заголовок 11"/>
    <w:next w:val="a"/>
    <w:uiPriority w:val="99"/>
    <w:rsid w:val="001823AA"/>
    <w:pPr>
      <w:widowControl w:val="0"/>
      <w:suppressAutoHyphens/>
      <w:autoSpaceDE w:val="0"/>
    </w:pPr>
    <w:rPr>
      <w:rFonts w:ascii="Arial" w:hAnsi="Arial"/>
      <w:szCs w:val="24"/>
    </w:rPr>
  </w:style>
  <w:style w:type="character" w:styleId="a4">
    <w:name w:val="Strong"/>
    <w:basedOn w:val="a0"/>
    <w:uiPriority w:val="99"/>
    <w:qFormat/>
    <w:rsid w:val="001823AA"/>
    <w:rPr>
      <w:rFonts w:cs="Times New Roman"/>
      <w:b/>
    </w:rPr>
  </w:style>
  <w:style w:type="paragraph" w:styleId="a5">
    <w:name w:val="Balloon Text"/>
    <w:basedOn w:val="a"/>
    <w:link w:val="a6"/>
    <w:uiPriority w:val="99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DB1F0E"/>
    <w:rPr>
      <w:rFonts w:ascii="Segoe UI" w:eastAsia="Times New Roman" w:hAnsi="Segoe UI"/>
      <w:kern w:val="1"/>
      <w:sz w:val="18"/>
    </w:rPr>
  </w:style>
  <w:style w:type="table" w:styleId="a7">
    <w:name w:val="Table Grid"/>
    <w:basedOn w:val="a1"/>
    <w:uiPriority w:val="99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746B"/>
    <w:rPr>
      <w:rFonts w:ascii="Arial" w:eastAsia="Times New Roman" w:hAnsi="Arial"/>
      <w:kern w:val="1"/>
      <w:sz w:val="24"/>
    </w:rPr>
  </w:style>
  <w:style w:type="paragraph" w:styleId="aa">
    <w:name w:val="footer"/>
    <w:basedOn w:val="a"/>
    <w:link w:val="ab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746B"/>
    <w:rPr>
      <w:rFonts w:ascii="Arial" w:eastAsia="Times New Roman" w:hAnsi="Arial"/>
      <w:kern w:val="1"/>
      <w:sz w:val="24"/>
    </w:rPr>
  </w:style>
  <w:style w:type="character" w:customStyle="1" w:styleId="ac">
    <w:name w:val="Основной текст Знак"/>
    <w:link w:val="ad"/>
    <w:uiPriority w:val="99"/>
    <w:locked/>
    <w:rsid w:val="00196B6F"/>
    <w:rPr>
      <w:sz w:val="28"/>
      <w:shd w:val="clear" w:color="auto" w:fill="FFFFFF"/>
    </w:rPr>
  </w:style>
  <w:style w:type="paragraph" w:styleId="ad">
    <w:name w:val="Body Text"/>
    <w:basedOn w:val="a"/>
    <w:link w:val="ac"/>
    <w:uiPriority w:val="99"/>
    <w:rsid w:val="00196B6F"/>
    <w:pPr>
      <w:widowControl/>
      <w:shd w:val="clear" w:color="auto" w:fill="FFFFFF"/>
      <w:suppressAutoHyphens w:val="0"/>
      <w:spacing w:line="322" w:lineRule="exact"/>
      <w:jc w:val="both"/>
    </w:pPr>
    <w:rPr>
      <w:rFonts w:ascii="Times New Roman" w:hAnsi="Times New Roman"/>
      <w:kern w:val="0"/>
      <w:sz w:val="28"/>
      <w:szCs w:val="20"/>
    </w:rPr>
  </w:style>
  <w:style w:type="character" w:customStyle="1" w:styleId="BodyTextChar1">
    <w:name w:val="Body Text Char1"/>
    <w:basedOn w:val="a0"/>
    <w:uiPriority w:val="99"/>
    <w:semiHidden/>
    <w:rsid w:val="0068252C"/>
    <w:rPr>
      <w:rFonts w:ascii="Arial" w:hAnsi="Arial"/>
      <w:kern w:val="1"/>
      <w:sz w:val="20"/>
      <w:szCs w:val="24"/>
    </w:rPr>
  </w:style>
  <w:style w:type="character" w:customStyle="1" w:styleId="1">
    <w:name w:val="Основной текст Знак1"/>
    <w:uiPriority w:val="99"/>
    <w:rsid w:val="00196B6F"/>
    <w:rPr>
      <w:rFonts w:ascii="Arial" w:eastAsia="Times New Roman" w:hAnsi="Arial"/>
      <w:kern w:val="1"/>
      <w:sz w:val="24"/>
    </w:rPr>
  </w:style>
  <w:style w:type="paragraph" w:customStyle="1" w:styleId="ConsPlusTitle">
    <w:name w:val="ConsPlusTitle"/>
    <w:uiPriority w:val="99"/>
    <w:rsid w:val="00547033"/>
    <w:pPr>
      <w:widowControl w:val="0"/>
      <w:autoSpaceDE w:val="0"/>
      <w:autoSpaceDN w:val="0"/>
    </w:pPr>
    <w:rPr>
      <w:b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A838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384A"/>
    <w:rPr>
      <w:rFonts w:ascii="Arial" w:hAnsi="Arial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2023-12-20T11:07:00Z</cp:lastPrinted>
  <dcterms:created xsi:type="dcterms:W3CDTF">2024-09-30T08:15:00Z</dcterms:created>
  <dcterms:modified xsi:type="dcterms:W3CDTF">2024-09-30T08:36:00Z</dcterms:modified>
</cp:coreProperties>
</file>